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765"/>
        <w:gridCol w:w="980"/>
        <w:gridCol w:w="2356"/>
        <w:gridCol w:w="2438"/>
        <w:gridCol w:w="3094"/>
      </w:tblGrid>
      <w:tr w:rsidR="00DF1629" w:rsidRPr="00252ECB" w14:paraId="72F74BB9" w14:textId="77777777" w:rsidTr="00DF1629">
        <w:trPr>
          <w:cantSplit/>
          <w:trHeight w:val="31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E843" w14:textId="179D8E0D" w:rsidR="00DF1629" w:rsidRPr="00252ECB" w:rsidRDefault="00257C04" w:rsidP="004144A2">
            <w:pPr>
              <w:spacing w:before="120" w:after="120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CF50F0" wp14:editId="1B689EB7">
                      <wp:simplePos x="0" y="0"/>
                      <wp:positionH relativeFrom="column">
                        <wp:posOffset>6499860</wp:posOffset>
                      </wp:positionH>
                      <wp:positionV relativeFrom="paragraph">
                        <wp:posOffset>59690</wp:posOffset>
                      </wp:positionV>
                      <wp:extent cx="158115" cy="158115"/>
                      <wp:effectExtent l="8890" t="6985" r="13970" b="15875"/>
                      <wp:wrapNone/>
                      <wp:docPr id="116620796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22D20" id="Rectangle 31" o:spid="_x0000_s1026" style="position:absolute;margin-left:511.8pt;margin-top:4.7pt;width:12.45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" strokeweight="1pt"/>
                  </w:pict>
                </mc:Fallback>
              </mc:AlternateContent>
            </w:r>
            <w:r w:rsidRPr="00252ECB">
              <w:rPr>
                <w:rFonts w:ascii="Calibri" w:hAnsi="Calibri" w:cs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60CCA6" wp14:editId="06CB4FC0">
                      <wp:simplePos x="0" y="0"/>
                      <wp:positionH relativeFrom="column">
                        <wp:posOffset>5362575</wp:posOffset>
                      </wp:positionH>
                      <wp:positionV relativeFrom="paragraph">
                        <wp:posOffset>65405</wp:posOffset>
                      </wp:positionV>
                      <wp:extent cx="158115" cy="158115"/>
                      <wp:effectExtent l="14605" t="12700" r="8255" b="10160"/>
                      <wp:wrapNone/>
                      <wp:docPr id="189024348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AB30D" id="Rectangle 30" o:spid="_x0000_s1026" style="position:absolute;margin-left:422.25pt;margin-top:5.15pt;width:12.45pt;height:1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" strokeweight="1pt"/>
                  </w:pict>
                </mc:Fallback>
              </mc:AlternateContent>
            </w:r>
            <w:r w:rsidRPr="00252ECB">
              <w:rPr>
                <w:rFonts w:ascii="Calibri" w:hAnsi="Calibri" w:cs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97BE64" wp14:editId="59FBA48A">
                      <wp:simplePos x="0" y="0"/>
                      <wp:positionH relativeFrom="column">
                        <wp:posOffset>4888865</wp:posOffset>
                      </wp:positionH>
                      <wp:positionV relativeFrom="paragraph">
                        <wp:posOffset>65405</wp:posOffset>
                      </wp:positionV>
                      <wp:extent cx="158115" cy="158115"/>
                      <wp:effectExtent l="7620" t="12700" r="15240" b="10160"/>
                      <wp:wrapNone/>
                      <wp:docPr id="559658857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C6F1D" id="Rectangle 29" o:spid="_x0000_s1026" style="position:absolute;margin-left:384.95pt;margin-top:5.15pt;width:12.45pt;height:1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EQAAIAAO0DAAAOAAAAZHJzL2Uyb0RvYy54bWysU9tu2zAMfR+wfxD0vtgOkjUz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" filled="f" fillcolor="black" strokeweight="1pt"/>
                  </w:pict>
                </mc:Fallback>
              </mc:AlternateContent>
            </w:r>
            <w:r w:rsidRPr="00252ECB">
              <w:rPr>
                <w:rFonts w:ascii="Calibri" w:hAnsi="Calibri" w:cs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6FE41D" wp14:editId="3CDA1C4F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65405</wp:posOffset>
                      </wp:positionV>
                      <wp:extent cx="158115" cy="158115"/>
                      <wp:effectExtent l="15240" t="12700" r="7620" b="10160"/>
                      <wp:wrapNone/>
                      <wp:docPr id="915031780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B6F4C" id="Rectangle 28" o:spid="_x0000_s1026" style="position:absolute;margin-left:186.05pt;margin-top:5.15pt;width:12.45pt;height: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" strokeweight="1pt"/>
                  </w:pict>
                </mc:Fallback>
              </mc:AlternateContent>
            </w:r>
            <w:r w:rsidRPr="00252ECB">
              <w:rPr>
                <w:rFonts w:ascii="Calibri" w:hAnsi="Calibri" w:cs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8EE1A9" wp14:editId="4B528682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65405</wp:posOffset>
                      </wp:positionV>
                      <wp:extent cx="158115" cy="158115"/>
                      <wp:effectExtent l="8890" t="12700" r="13970" b="10160"/>
                      <wp:wrapNone/>
                      <wp:docPr id="119399866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C15C4" id="Rectangle 27" o:spid="_x0000_s1026" style="position:absolute;margin-left:156.3pt;margin-top:5.15pt;width:12.45pt;height: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EQAAIAAO0DAAAOAAAAZHJzL2Uyb0RvYy54bWysU9tu2zAMfR+wfxD0vtgOkjUz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" filled="f" fillcolor="black" strokeweight="1pt"/>
                  </w:pict>
                </mc:Fallback>
              </mc:AlternateContent>
            </w:r>
            <w:r w:rsidRPr="00252ECB">
              <w:rPr>
                <w:rFonts w:ascii="Calibri" w:hAnsi="Calibri" w:cs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73E1EB" wp14:editId="3D4BBFA6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65405</wp:posOffset>
                      </wp:positionV>
                      <wp:extent cx="158115" cy="158115"/>
                      <wp:effectExtent l="11430" t="12700" r="11430" b="10160"/>
                      <wp:wrapNone/>
                      <wp:docPr id="145618819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34BE1" id="Rectangle 26" o:spid="_x0000_s1026" style="position:absolute;margin-left:56.75pt;margin-top:5.15pt;width:12.45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" strokeweight="1pt"/>
                  </w:pict>
                </mc:Fallback>
              </mc:AlternateContent>
            </w:r>
            <w:r w:rsidRPr="00252ECB">
              <w:rPr>
                <w:rFonts w:ascii="Calibri" w:hAnsi="Calibri" w:cs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AEBFD2" wp14:editId="5EEA172F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73025</wp:posOffset>
                      </wp:positionV>
                      <wp:extent cx="158115" cy="158115"/>
                      <wp:effectExtent l="8255" t="10795" r="14605" b="12065"/>
                      <wp:wrapNone/>
                      <wp:docPr id="93035113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09C3C" id="Rectangle 25" o:spid="_x0000_s1026" style="position:absolute;margin-left:18.25pt;margin-top:5.75pt;width:12.45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" strokeweight="1pt"/>
                  </w:pict>
                </mc:Fallback>
              </mc:AlternateContent>
            </w:r>
            <w:r w:rsidR="00DF1629" w:rsidRPr="00252ECB">
              <w:rPr>
                <w:rFonts w:ascii="Calibri" w:hAnsi="Calibri" w:cs="Calibri"/>
                <w:b/>
                <w:sz w:val="16"/>
                <w:szCs w:val="16"/>
              </w:rPr>
              <w:t xml:space="preserve">  YKS             DGS                K.</w:t>
            </w:r>
            <w:r w:rsidR="008748C3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DF1629" w:rsidRPr="00252ECB">
              <w:rPr>
                <w:rFonts w:ascii="Calibri" w:hAnsi="Calibri" w:cs="Calibri"/>
                <w:b/>
                <w:sz w:val="16"/>
                <w:szCs w:val="16"/>
              </w:rPr>
              <w:t>ARASI YATAY GEÇİŞ           AF                        MERKEZİ YERLEŞTİRME PUANI İLE YATAY GEÇİŞ             ÇAP                K.</w:t>
            </w:r>
            <w:r w:rsidR="003A05F0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DF1629" w:rsidRPr="00252ECB">
              <w:rPr>
                <w:rFonts w:ascii="Calibri" w:hAnsi="Calibri" w:cs="Calibri"/>
                <w:b/>
                <w:sz w:val="16"/>
                <w:szCs w:val="16"/>
              </w:rPr>
              <w:t>İÇİ YATAY GEÇİŞ</w:t>
            </w:r>
          </w:p>
        </w:tc>
      </w:tr>
      <w:tr w:rsidR="00DF1629" w:rsidRPr="00252ECB" w14:paraId="4BA25709" w14:textId="77777777" w:rsidTr="00DF1629">
        <w:trPr>
          <w:cantSplit/>
          <w:trHeight w:val="31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DBF1" w14:textId="77777777" w:rsidR="00DF1629" w:rsidRPr="00252ECB" w:rsidRDefault="00DF1629" w:rsidP="00081851">
            <w:pPr>
              <w:rPr>
                <w:rFonts w:ascii="Calibri" w:hAnsi="Calibri" w:cs="Calibri"/>
                <w:b/>
                <w:noProof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noProof/>
                <w:sz w:val="16"/>
                <w:szCs w:val="16"/>
              </w:rPr>
              <w:t>FORMUN HAZIRLANMA TARİHİ: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 xml:space="preserve"> XX.XX.2024</w:t>
            </w:r>
          </w:p>
        </w:tc>
      </w:tr>
      <w:tr w:rsidR="00DF1629" w:rsidRPr="00252ECB" w14:paraId="1D0B2836" w14:textId="77777777" w:rsidTr="00DF1629">
        <w:trPr>
          <w:cantSplit/>
          <w:trHeight w:val="177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F1CDBC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ÖĞR.NO</w:t>
            </w:r>
          </w:p>
        </w:tc>
        <w:tc>
          <w:tcPr>
            <w:tcW w:w="777" w:type="pct"/>
            <w:tcBorders>
              <w:top w:val="single" w:sz="4" w:space="0" w:color="auto"/>
            </w:tcBorders>
            <w:vAlign w:val="center"/>
          </w:tcPr>
          <w:p w14:paraId="306E7A7E" w14:textId="612A7E0B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FB68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ADI SOYADI</w:t>
            </w:r>
          </w:p>
        </w:tc>
        <w:tc>
          <w:tcPr>
            <w:tcW w:w="10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29122" w14:textId="156B6556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6A2B6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BÖLÜM / PROGRAM</w:t>
            </w:r>
          </w:p>
        </w:tc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0665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DF1629" w:rsidRPr="00252ECB" w14:paraId="1FFEFAAF" w14:textId="77777777" w:rsidTr="00DF1629">
        <w:trPr>
          <w:cantSplit/>
          <w:trHeight w:val="225"/>
          <w:jc w:val="center"/>
        </w:trPr>
        <w:tc>
          <w:tcPr>
            <w:tcW w:w="1090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25916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İNTİBAK SINIFI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0870B" w14:textId="541B4A1D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999F9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KAYIT YILI</w:t>
            </w:r>
          </w:p>
        </w:tc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AB5D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DF1629" w:rsidRPr="00252ECB" w14:paraId="2262A52C" w14:textId="77777777" w:rsidTr="00DF1629">
        <w:trPr>
          <w:cantSplit/>
          <w:trHeight w:val="355"/>
          <w:jc w:val="center"/>
        </w:trPr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3D4A2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DAHA ÖNCE ÖĞRENİM GÖRDÜĞÜ YÜKSEKÖĞRETİM KURUMU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10227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C4797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DAHA ÖNCE ÖĞRENİM GÖRDÜĞÜ</w:t>
            </w:r>
          </w:p>
          <w:p w14:paraId="70735940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BÖLÜM / PROGRAM</w:t>
            </w:r>
          </w:p>
        </w:tc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CD96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</w:tbl>
    <w:p w14:paraId="28B627FE" w14:textId="77777777" w:rsidR="00F243D3" w:rsidRDefault="00F243D3" w:rsidP="00F243D3">
      <w:pPr>
        <w:ind w:left="-1134"/>
        <w:rPr>
          <w:b/>
          <w:sz w:val="16"/>
          <w:szCs w:val="16"/>
        </w:rPr>
      </w:pPr>
    </w:p>
    <w:tbl>
      <w:tblPr>
        <w:tblW w:w="1134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95"/>
        <w:gridCol w:w="481"/>
        <w:gridCol w:w="91"/>
        <w:gridCol w:w="2468"/>
        <w:gridCol w:w="64"/>
        <w:gridCol w:w="535"/>
        <w:gridCol w:w="64"/>
        <w:gridCol w:w="485"/>
        <w:gridCol w:w="52"/>
        <w:gridCol w:w="737"/>
        <w:gridCol w:w="712"/>
        <w:gridCol w:w="32"/>
        <w:gridCol w:w="617"/>
        <w:gridCol w:w="25"/>
        <w:gridCol w:w="2368"/>
        <w:gridCol w:w="603"/>
        <w:gridCol w:w="483"/>
        <w:gridCol w:w="742"/>
      </w:tblGrid>
      <w:tr w:rsidR="00353C0D" w:rsidRPr="00252ECB" w14:paraId="5BC59998" w14:textId="77777777" w:rsidTr="006D49AC">
        <w:trPr>
          <w:trHeight w:hRule="exact" w:val="425"/>
          <w:jc w:val="center"/>
        </w:trPr>
        <w:tc>
          <w:tcPr>
            <w:tcW w:w="25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D7A5C5" w14:textId="77777777" w:rsidR="00DF1629" w:rsidRPr="00252ECB" w:rsidRDefault="00DF1629" w:rsidP="00A54E5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… Üniversitesi’nde Aldığı Dersler</w:t>
            </w:r>
          </w:p>
        </w:tc>
        <w:tc>
          <w:tcPr>
            <w:tcW w:w="2461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FF3C9F" w14:textId="77777777" w:rsidR="00DF1629" w:rsidRPr="00252ECB" w:rsidRDefault="00DF1629" w:rsidP="00A54E5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Bandırma Onyedi Eylül Üniversitesi’nde Karşılığı Olan Dersler</w:t>
            </w:r>
          </w:p>
        </w:tc>
      </w:tr>
      <w:tr w:rsidR="00DF1629" w:rsidRPr="00252ECB" w14:paraId="36CD85F9" w14:textId="77777777" w:rsidTr="00032B12">
        <w:trPr>
          <w:trHeight w:val="163"/>
          <w:jc w:val="center"/>
        </w:trPr>
        <w:tc>
          <w:tcPr>
            <w:tcW w:w="25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A2438B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1.SINIF/1.YARIYIL</w:t>
            </w:r>
          </w:p>
        </w:tc>
        <w:tc>
          <w:tcPr>
            <w:tcW w:w="2461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617D7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1.SINIF/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1</w:t>
            </w: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.YARIYIL</w:t>
            </w:r>
          </w:p>
        </w:tc>
      </w:tr>
      <w:tr w:rsidR="00DF1629" w:rsidRPr="00252ECB" w14:paraId="525F2466" w14:textId="77777777" w:rsidTr="00F243D3">
        <w:trPr>
          <w:trHeight w:val="67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9666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 Kodu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9E85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Dersin Türü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4100D" w14:textId="77777777" w:rsidR="00DF1629" w:rsidRPr="00252ECB" w:rsidRDefault="00DF1629" w:rsidP="00081851">
            <w:pPr>
              <w:pStyle w:val="Balk1"/>
              <w:spacing w:before="100" w:beforeAutospacing="1" w:after="100" w:afterAutospacing="1"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2ECB">
              <w:rPr>
                <w:rFonts w:ascii="Calibri" w:hAnsi="Calibri" w:cs="Calibri"/>
                <w:sz w:val="16"/>
                <w:szCs w:val="16"/>
              </w:rPr>
              <w:t>Dersin Adı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89B8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Kredisi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2D3C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AKTS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3FF7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Baş.notu</w:t>
            </w:r>
            <w:proofErr w:type="spellEnd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Harfsel</w:t>
            </w:r>
            <w:proofErr w:type="spellEnd"/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C679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07E493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 Kodu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CBD5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Dersin Türü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9A3EE" w14:textId="77777777" w:rsidR="00DF1629" w:rsidRPr="00252ECB" w:rsidRDefault="00DF1629" w:rsidP="00081851">
            <w:pPr>
              <w:pStyle w:val="Balk1"/>
              <w:spacing w:before="100" w:beforeAutospacing="1" w:after="100" w:afterAutospacing="1" w:line="240" w:lineRule="atLeast"/>
              <w:jc w:val="center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252ECB">
              <w:rPr>
                <w:rFonts w:ascii="Calibri" w:hAnsi="Calibri" w:cs="Calibri"/>
                <w:sz w:val="16"/>
                <w:szCs w:val="16"/>
              </w:rPr>
              <w:t>Dersin Adı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2A0C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Kredisi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EB86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AKTS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080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Baş.notu</w:t>
            </w:r>
            <w:proofErr w:type="spellEnd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 xml:space="preserve"> Harfsel</w:t>
            </w:r>
          </w:p>
        </w:tc>
      </w:tr>
      <w:tr w:rsidR="00DF1629" w:rsidRPr="00252ECB" w14:paraId="23551AB9" w14:textId="77777777" w:rsidTr="00F243D3">
        <w:trPr>
          <w:trHeight w:val="150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0442C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3CC4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17C4B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A064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1065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C8F8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AB45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52AF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E6EB1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96D2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CED3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7F5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0BE92D74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EEBF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E7A5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8CDEC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0C10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B2C9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BB73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1731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8B0E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6E082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FD8B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A614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282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68F69C10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16C3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1793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3D06D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FCE4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923C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D722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180E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C3C3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E2F3E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738B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77A2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1FE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7B4CDC33" w14:textId="77777777" w:rsidTr="00F243D3">
        <w:trPr>
          <w:trHeight w:val="150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E116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EF62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656E3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0340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9E50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37B8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6E94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FE66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65A81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AC7F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695B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5E4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7CFB2D2F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88DE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7EC9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C66B9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DA97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A0C8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02F0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9D78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ED6D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422A3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193D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27E8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8A1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087C5FCC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15C2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A578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BE74C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53CF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1321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B6C1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E1F4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36CF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82F13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C29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0212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B5A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57D49042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3DB5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193D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13150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DA93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1BD6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C267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D258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4D5F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22068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1F2E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129F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D30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433F" w:rsidRPr="00252ECB" w14:paraId="09531632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FE42D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159FB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5BE89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B6B21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9B744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88339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EDB2D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B3367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FB907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A2DBE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99097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BE08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11DDFB16" w14:textId="77777777" w:rsidTr="00F243D3">
        <w:trPr>
          <w:trHeight w:val="150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F1B7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D051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7FB12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7CD9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6CAA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88C4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A816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3C8D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D2B03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7E76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662E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AF4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433F" w:rsidRPr="00252ECB" w14:paraId="1DD185B6" w14:textId="77777777" w:rsidTr="00F243D3">
        <w:trPr>
          <w:trHeight w:val="150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BCBB2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22F07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2DE55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844F6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A6249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99152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8A192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B5361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A751A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B1727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3E931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D536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13B767E3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33D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079F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36939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8729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1F91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E6C4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BE596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F37B85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</w:tcPr>
          <w:p w14:paraId="71D6507D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</w:tcPr>
          <w:p w14:paraId="45DACDEF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14:paraId="761B33D8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E68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2719E5A9" w14:textId="77777777" w:rsidTr="00032B12">
        <w:trPr>
          <w:trHeight w:val="163"/>
          <w:jc w:val="center"/>
        </w:trPr>
        <w:tc>
          <w:tcPr>
            <w:tcW w:w="25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192975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1.SINIF/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2</w:t>
            </w: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.YARIYIL</w:t>
            </w:r>
          </w:p>
        </w:tc>
        <w:tc>
          <w:tcPr>
            <w:tcW w:w="2461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85DF9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1.SINIF/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2</w:t>
            </w: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.YARIYIL</w:t>
            </w:r>
          </w:p>
        </w:tc>
      </w:tr>
      <w:tr w:rsidR="00DF1629" w:rsidRPr="00252ECB" w14:paraId="14322F86" w14:textId="77777777" w:rsidTr="00F243D3">
        <w:trPr>
          <w:trHeight w:val="67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C53D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 Kodu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8677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Dersin Türü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5572F" w14:textId="77777777" w:rsidR="00DF1629" w:rsidRPr="00252ECB" w:rsidRDefault="00DF1629" w:rsidP="00081851">
            <w:pPr>
              <w:pStyle w:val="Balk1"/>
              <w:spacing w:before="100" w:beforeAutospacing="1" w:after="100" w:afterAutospacing="1"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2ECB">
              <w:rPr>
                <w:rFonts w:ascii="Calibri" w:hAnsi="Calibri" w:cs="Calibri"/>
                <w:sz w:val="16"/>
                <w:szCs w:val="16"/>
              </w:rPr>
              <w:t>Dersin Adı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E669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Kredisi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2716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AKTS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4EE8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Baş.notu</w:t>
            </w:r>
            <w:proofErr w:type="spellEnd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Harfsel</w:t>
            </w:r>
            <w:proofErr w:type="spellEnd"/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0A6A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205880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 Kodu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FE24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Dersin Türü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7F1E3" w14:textId="77777777" w:rsidR="00DF1629" w:rsidRPr="00252ECB" w:rsidRDefault="00DF1629" w:rsidP="00081851">
            <w:pPr>
              <w:pStyle w:val="Balk1"/>
              <w:spacing w:before="100" w:beforeAutospacing="1" w:after="100" w:afterAutospacing="1" w:line="240" w:lineRule="atLeast"/>
              <w:jc w:val="center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252ECB">
              <w:rPr>
                <w:rFonts w:ascii="Calibri" w:hAnsi="Calibri" w:cs="Calibri"/>
                <w:sz w:val="16"/>
                <w:szCs w:val="16"/>
              </w:rPr>
              <w:t>Dersin Adı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7919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Kredisi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93F1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AKTS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80F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Baş.notu</w:t>
            </w:r>
            <w:proofErr w:type="spellEnd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 xml:space="preserve"> Harfsel</w:t>
            </w:r>
          </w:p>
        </w:tc>
      </w:tr>
      <w:tr w:rsidR="00DF1629" w:rsidRPr="00252ECB" w14:paraId="3677BBCC" w14:textId="77777777" w:rsidTr="00F243D3">
        <w:trPr>
          <w:trHeight w:val="150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5D15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CD02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9F79A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CB8D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B1D0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4FC4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F9AE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702C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1C125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B54C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1045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EBD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4E7FA095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C646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41DA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27AE5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153E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C549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58A2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2ED7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BBCA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119C7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6A93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7104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577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13921975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04AC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05A5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6134B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F08B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E914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9069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FDEE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6EEE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8DDFB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89E8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691A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F17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49A49EB8" w14:textId="77777777" w:rsidTr="00F243D3">
        <w:trPr>
          <w:trHeight w:val="150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74C0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CC76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A242A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A3B1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AE24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7018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3569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CB21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83BA0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42FD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CD06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01A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3612C3CB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9D45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3926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444DF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2F57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03AA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844F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A4EB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B531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EAC0A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ABA1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185E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5E5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064653E1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E0A9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9973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A76E4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FC9D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0169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FDA5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78DF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E71E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4B311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653B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6C8C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069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433F" w:rsidRPr="00252ECB" w14:paraId="06E52190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3B6B1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49BA8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489CC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72410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F4232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B3D79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22578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4569E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BC610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A2569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9FF91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3006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433F" w:rsidRPr="00252ECB" w14:paraId="2AB781B0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0A039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F62E8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21A9A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341E4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3874C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A1C52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D21A0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FB491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F04CA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7927A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B04AC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16B9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35081B51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C98B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C2E6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CF18B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B505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4FFC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552B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396D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DA37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520BE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5CCF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45B6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18B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568648FB" w14:textId="77777777" w:rsidTr="00F243D3">
        <w:trPr>
          <w:trHeight w:val="150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0CCF6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DD8F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881AD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3818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CA39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C63E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211A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C00F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EFB7F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30E3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BD4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253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6AEA00E3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AA02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E98E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D0B05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C99A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E950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7D15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78985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377A8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</w:tcPr>
          <w:p w14:paraId="33220E52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</w:tcPr>
          <w:p w14:paraId="3C8C32A9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14:paraId="6980532F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317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78BBF45D" w14:textId="77777777" w:rsidTr="00032B12">
        <w:trPr>
          <w:trHeight w:val="163"/>
          <w:jc w:val="center"/>
        </w:trPr>
        <w:tc>
          <w:tcPr>
            <w:tcW w:w="25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30E4E6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2.SINIF/1.YARIYIL</w:t>
            </w:r>
          </w:p>
        </w:tc>
        <w:tc>
          <w:tcPr>
            <w:tcW w:w="2461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A1CB4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2.SINIF/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1</w:t>
            </w: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.YARIYIL</w:t>
            </w:r>
          </w:p>
        </w:tc>
      </w:tr>
      <w:tr w:rsidR="00DF1629" w:rsidRPr="00252ECB" w14:paraId="7216F2EF" w14:textId="77777777" w:rsidTr="00F243D3">
        <w:trPr>
          <w:trHeight w:val="58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A7ED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 Kodu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1872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Dersin Türü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9C239" w14:textId="77777777" w:rsidR="00DF1629" w:rsidRPr="00252ECB" w:rsidRDefault="00DF1629" w:rsidP="00081851">
            <w:pPr>
              <w:pStyle w:val="Balk1"/>
              <w:spacing w:before="100" w:beforeAutospacing="1" w:after="100" w:afterAutospacing="1"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2ECB">
              <w:rPr>
                <w:rFonts w:ascii="Calibri" w:hAnsi="Calibri" w:cs="Calibri"/>
                <w:sz w:val="16"/>
                <w:szCs w:val="16"/>
              </w:rPr>
              <w:t>Dersin Adı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CD84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Kredisi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0FD6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AKTS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15E5F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Baş.notu</w:t>
            </w:r>
            <w:proofErr w:type="spellEnd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Harfsel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1A24A34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A99A80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 Kodu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ED87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15376F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Dersin Türü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6E55A" w14:textId="77777777" w:rsidR="00DF1629" w:rsidRPr="00252ECB" w:rsidRDefault="00DF1629" w:rsidP="00081851">
            <w:pPr>
              <w:pStyle w:val="Balk1"/>
              <w:spacing w:before="100" w:beforeAutospacing="1" w:after="100" w:afterAutospacing="1" w:line="240" w:lineRule="atLeast"/>
              <w:jc w:val="center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252ECB">
              <w:rPr>
                <w:rFonts w:ascii="Calibri" w:hAnsi="Calibri" w:cs="Calibri"/>
                <w:sz w:val="16"/>
                <w:szCs w:val="16"/>
              </w:rPr>
              <w:t>Dersin Adı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9737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Kredisi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F071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AKTS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41B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Baş.notu</w:t>
            </w:r>
            <w:proofErr w:type="spellEnd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 xml:space="preserve"> Harfsel</w:t>
            </w:r>
          </w:p>
        </w:tc>
      </w:tr>
      <w:tr w:rsidR="00DF1629" w:rsidRPr="00252ECB" w14:paraId="235B8B42" w14:textId="77777777" w:rsidTr="00F243D3">
        <w:trPr>
          <w:trHeight w:val="1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29DA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6FFF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74B2E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D50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7C1D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4F2B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0D9A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AE74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6B819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1913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CC7D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8D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466DCD1E" w14:textId="77777777" w:rsidTr="00F243D3">
        <w:trPr>
          <w:trHeight w:val="16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A15B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F731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FAF0D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B29D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0E5B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39515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1F80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50FB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7C967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62E9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5225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C0F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189C8B3E" w14:textId="77777777" w:rsidTr="00F243D3">
        <w:trPr>
          <w:trHeight w:val="16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2E37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E52A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6CB6F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71C3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2615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D397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29BE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357D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E918C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2A72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3C11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3AB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1D2C56EC" w14:textId="77777777" w:rsidTr="00F243D3">
        <w:trPr>
          <w:trHeight w:val="1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96959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5104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D5E02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C6F1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F4CB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7F675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B6FE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0FD2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DCF1D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F59B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079B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7E4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0F3B3FD1" w14:textId="77777777" w:rsidTr="00F243D3">
        <w:trPr>
          <w:trHeight w:val="16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F546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4F35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926BA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F95C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27FF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4CE7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1CF5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B750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63BA8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B5DE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DE71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5F1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433F" w:rsidRPr="00252ECB" w14:paraId="360F431E" w14:textId="77777777" w:rsidTr="00F243D3">
        <w:trPr>
          <w:trHeight w:val="16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49F53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0EF51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9F128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579C0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C9C15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CA999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30F7F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66ED4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67FDF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48B70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64A6F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32E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6D8D3769" w14:textId="77777777" w:rsidTr="00F243D3">
        <w:trPr>
          <w:trHeight w:val="16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BE07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EEDC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5B0B6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8E46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FE6D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E6A2C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EED9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D1F5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7E52E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005B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89FB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B1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433F" w:rsidRPr="00252ECB" w14:paraId="1C248125" w14:textId="77777777" w:rsidTr="00F243D3">
        <w:trPr>
          <w:trHeight w:val="16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2B25B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1428B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2C782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C8730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B28C8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B873AD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A606E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238B9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6E61B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64591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7A883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574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338E2146" w14:textId="77777777" w:rsidTr="00F243D3">
        <w:trPr>
          <w:trHeight w:val="1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3B10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C2DF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B57CF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4713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7729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52F1A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C75DE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2B178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F310B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954C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631B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B74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5526A503" w14:textId="77777777" w:rsidTr="00F243D3">
        <w:trPr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F50AB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E6B2F1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BCD72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B57F09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D72FF8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5823A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D4A83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052F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AA8BD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8358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B225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0FD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06D6FB1D" w14:textId="77777777" w:rsidTr="00032B12">
        <w:trPr>
          <w:trHeight w:val="163"/>
          <w:jc w:val="center"/>
        </w:trPr>
        <w:tc>
          <w:tcPr>
            <w:tcW w:w="25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95523C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2.SINIF/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2</w:t>
            </w: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.YARIYIL</w:t>
            </w:r>
          </w:p>
        </w:tc>
        <w:tc>
          <w:tcPr>
            <w:tcW w:w="2461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80A215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2.SINIF/2.YARIYIL</w:t>
            </w:r>
          </w:p>
        </w:tc>
      </w:tr>
      <w:tr w:rsidR="00F243D3" w:rsidRPr="00252ECB" w14:paraId="0D738FA2" w14:textId="77777777" w:rsidTr="00F243D3">
        <w:trPr>
          <w:trHeight w:val="58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C483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 Kodu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A9D0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Dersin Türü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5E5FC" w14:textId="77777777" w:rsidR="00DF1629" w:rsidRPr="00252ECB" w:rsidRDefault="00DF1629" w:rsidP="00081851">
            <w:pPr>
              <w:pStyle w:val="Balk1"/>
              <w:spacing w:before="100" w:beforeAutospacing="1" w:after="100" w:afterAutospacing="1"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2ECB">
              <w:rPr>
                <w:rFonts w:ascii="Calibri" w:hAnsi="Calibri" w:cs="Calibri"/>
                <w:sz w:val="16"/>
                <w:szCs w:val="16"/>
              </w:rPr>
              <w:t>Dersin Adı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4E9C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Kredisi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A8E6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AKTS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54F38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Baş.notu</w:t>
            </w:r>
            <w:proofErr w:type="spellEnd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Harfsel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380F8F8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80145A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 Kodu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A89F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1EC72B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Dersin Türü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9E586" w14:textId="77777777" w:rsidR="00DF1629" w:rsidRPr="00252ECB" w:rsidRDefault="00DF1629" w:rsidP="00081851">
            <w:pPr>
              <w:pStyle w:val="Balk1"/>
              <w:spacing w:before="100" w:beforeAutospacing="1" w:after="100" w:afterAutospacing="1" w:line="240" w:lineRule="atLeast"/>
              <w:jc w:val="center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252ECB">
              <w:rPr>
                <w:rFonts w:ascii="Calibri" w:hAnsi="Calibri" w:cs="Calibri"/>
                <w:sz w:val="16"/>
                <w:szCs w:val="16"/>
              </w:rPr>
              <w:t>Dersin Adı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6EFA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Kredisi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435A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AKTS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2D2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Baş.notu</w:t>
            </w:r>
            <w:proofErr w:type="spellEnd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 xml:space="preserve"> Harfsel</w:t>
            </w:r>
          </w:p>
        </w:tc>
      </w:tr>
      <w:tr w:rsidR="00F243D3" w:rsidRPr="00252ECB" w14:paraId="30F651EE" w14:textId="77777777" w:rsidTr="00F243D3">
        <w:trPr>
          <w:trHeight w:val="1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9F87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ECDE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E8988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F2C7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9365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62CB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B65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9870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E7D80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15C8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6CC3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C79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43D3" w:rsidRPr="00252ECB" w14:paraId="0411130F" w14:textId="77777777" w:rsidTr="00F243D3">
        <w:trPr>
          <w:trHeight w:val="16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1F72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31E8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81ECD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289E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1E87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107B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2889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F0C2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130D2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AB22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1F93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3B1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43D3" w:rsidRPr="00252ECB" w14:paraId="240BE33D" w14:textId="77777777" w:rsidTr="00F243D3">
        <w:trPr>
          <w:trHeight w:val="16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4E10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A3E7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BEC91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F687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8805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BF756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7991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96C7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3BC6B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039D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91A8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398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43D3" w:rsidRPr="00252ECB" w14:paraId="648D3123" w14:textId="77777777" w:rsidTr="00F243D3">
        <w:trPr>
          <w:trHeight w:val="1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96F2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A1CC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E2667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414C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E34E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B0E36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FC91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1804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3A566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CFFF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46C4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35C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433F" w:rsidRPr="00252ECB" w14:paraId="530FFADE" w14:textId="77777777" w:rsidTr="00F243D3">
        <w:trPr>
          <w:trHeight w:val="1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43E89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FC226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7DE01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CC107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5FC44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1B8490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94334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41942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9AAA7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4B2EB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0C1A8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0D2A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433F" w:rsidRPr="00252ECB" w14:paraId="66D9F1FE" w14:textId="77777777" w:rsidTr="00F243D3">
        <w:trPr>
          <w:trHeight w:val="1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A8D6D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068CF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1C1B7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14E45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456CC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32D6FC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E333A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FFBF6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1AF35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B6FD9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ED1BD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2DE2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43D3" w:rsidRPr="00252ECB" w14:paraId="22AE2BE2" w14:textId="77777777" w:rsidTr="00F243D3">
        <w:trPr>
          <w:trHeight w:val="16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2E78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806E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D6085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CCCA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3B93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A58D0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0572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B640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A4979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17F6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0463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6D1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43D3" w:rsidRPr="00252ECB" w14:paraId="2311C49B" w14:textId="77777777" w:rsidTr="00F243D3">
        <w:trPr>
          <w:trHeight w:val="16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64D0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6BE4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F2387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2DB8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D33B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B6EE7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418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A442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50054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A7BE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FD0D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A67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43D3" w:rsidRPr="00252ECB" w14:paraId="1FA8DA1D" w14:textId="77777777" w:rsidTr="00F243D3">
        <w:trPr>
          <w:trHeight w:val="1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034D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70CD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488EC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5800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D728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4F3A5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D4C1C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DA35B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0B8CF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E97C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2223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296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43D3" w:rsidRPr="00252ECB" w14:paraId="76358CDA" w14:textId="77777777" w:rsidTr="00F243D3">
        <w:trPr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45CE2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2C157B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40DF2E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EDD34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38C02D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313F3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3C62E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67D0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800E4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6E1E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521C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88D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1714AF28" w14:textId="77777777" w:rsidTr="00032B12">
        <w:trPr>
          <w:trHeight w:val="163"/>
          <w:jc w:val="center"/>
        </w:trPr>
        <w:tc>
          <w:tcPr>
            <w:tcW w:w="25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F431E1" w14:textId="6416988C" w:rsidR="00DF1629" w:rsidRPr="00252ECB" w:rsidRDefault="00F243D3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>3</w:t>
            </w:r>
            <w:r w:rsidR="00DF1629" w:rsidRPr="00252ECB">
              <w:rPr>
                <w:rFonts w:ascii="Calibri" w:hAnsi="Calibri" w:cs="Calibri"/>
                <w:b/>
                <w:sz w:val="16"/>
                <w:szCs w:val="16"/>
              </w:rPr>
              <w:t>.SINIF/1.YARIYIL</w:t>
            </w:r>
          </w:p>
        </w:tc>
        <w:tc>
          <w:tcPr>
            <w:tcW w:w="2461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2A33DE" w14:textId="11529274" w:rsidR="00DF1629" w:rsidRPr="00252ECB" w:rsidRDefault="00F243D3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="00DF1629" w:rsidRPr="00252ECB">
              <w:rPr>
                <w:rFonts w:ascii="Calibri" w:hAnsi="Calibri" w:cs="Calibri"/>
                <w:b/>
                <w:sz w:val="16"/>
                <w:szCs w:val="16"/>
              </w:rPr>
              <w:t>.SINIF/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1</w:t>
            </w:r>
            <w:r w:rsidR="00DF1629" w:rsidRPr="00252ECB">
              <w:rPr>
                <w:rFonts w:ascii="Calibri" w:hAnsi="Calibri" w:cs="Calibri"/>
                <w:b/>
                <w:sz w:val="16"/>
                <w:szCs w:val="16"/>
              </w:rPr>
              <w:t>.YARIYIL</w:t>
            </w:r>
          </w:p>
        </w:tc>
      </w:tr>
      <w:tr w:rsidR="00DF1629" w:rsidRPr="00252ECB" w14:paraId="0CE3F2BD" w14:textId="77777777" w:rsidTr="00F243D3">
        <w:trPr>
          <w:trHeight w:val="67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04D6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 Kodu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20E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Dersin Türü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98933" w14:textId="77777777" w:rsidR="00DF1629" w:rsidRPr="00252ECB" w:rsidRDefault="00DF1629" w:rsidP="00081851">
            <w:pPr>
              <w:pStyle w:val="Balk1"/>
              <w:spacing w:before="100" w:beforeAutospacing="1" w:after="100" w:afterAutospacing="1"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2ECB">
              <w:rPr>
                <w:rFonts w:ascii="Calibri" w:hAnsi="Calibri" w:cs="Calibri"/>
                <w:sz w:val="16"/>
                <w:szCs w:val="16"/>
              </w:rPr>
              <w:t>Dersin Adı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13B5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Kredisi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EACA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AKTS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2956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Baş.notu</w:t>
            </w:r>
            <w:proofErr w:type="spellEnd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Harfsel</w:t>
            </w:r>
            <w:proofErr w:type="spellEnd"/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976B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FED1BF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 Kodu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6640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Dersin Türü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8ABE6" w14:textId="77777777" w:rsidR="00DF1629" w:rsidRPr="00252ECB" w:rsidRDefault="00DF1629" w:rsidP="00081851">
            <w:pPr>
              <w:pStyle w:val="Balk1"/>
              <w:spacing w:before="100" w:beforeAutospacing="1" w:after="100" w:afterAutospacing="1" w:line="240" w:lineRule="atLeast"/>
              <w:jc w:val="center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252ECB">
              <w:rPr>
                <w:rFonts w:ascii="Calibri" w:hAnsi="Calibri" w:cs="Calibri"/>
                <w:sz w:val="16"/>
                <w:szCs w:val="16"/>
              </w:rPr>
              <w:t>Dersin Adı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76F5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Kredisi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7662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AKTS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92B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Baş.notu</w:t>
            </w:r>
            <w:proofErr w:type="spellEnd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 xml:space="preserve"> Harfsel</w:t>
            </w:r>
          </w:p>
        </w:tc>
      </w:tr>
      <w:tr w:rsidR="00DF1629" w:rsidRPr="00252ECB" w14:paraId="6ACA3695" w14:textId="77777777" w:rsidTr="00F243D3">
        <w:trPr>
          <w:trHeight w:val="150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3ED2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D459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263BA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8BC2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7C98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A852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2E57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AA85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96A86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86AC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419F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3CB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6727D84E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CE6D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1AC7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30914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0440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E421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4B9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0DA9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FC0A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EBE06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CFA0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065D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A7C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413F9B69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2261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B2C1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69CE9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E5F7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1941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A852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20FD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7793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1E410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6EC5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4A33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1D6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12D5DE4D" w14:textId="77777777" w:rsidTr="00F243D3">
        <w:trPr>
          <w:trHeight w:val="150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9DE5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294B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09276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FB27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EC4A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B9F8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2C0F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2EC2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95A45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8F05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838C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078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433F" w:rsidRPr="00252ECB" w14:paraId="1302E1F3" w14:textId="77777777" w:rsidTr="00F243D3">
        <w:trPr>
          <w:trHeight w:val="150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DE6DF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EFA90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F4266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325F7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41F38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E5A72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09C9C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4D44D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180AF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2BD4D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4F309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85B9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433F" w:rsidRPr="00252ECB" w14:paraId="160F49F3" w14:textId="77777777" w:rsidTr="00F243D3">
        <w:trPr>
          <w:trHeight w:val="150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99D66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82E98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03D35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8F8BC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B4660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790F0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02CA4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D672B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BC36D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4E82A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B7C9B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2EFD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5A969F3C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DE70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57E3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8E3EB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C8E9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6A64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685F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EB5E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4BF2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5EE0A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A02A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46E7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0AF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0BE0A001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798E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213D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0CA5E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0641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DC94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FCF0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74E9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FA08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EE796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73F5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5718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07C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03351C73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709E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2A31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7F64A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0203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FD13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9130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BBF4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6929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26585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DA82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8144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4E7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21C16E80" w14:textId="77777777" w:rsidTr="00F243D3">
        <w:trPr>
          <w:trHeight w:val="150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12CF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5BFC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AA51C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CF40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A3D4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DC85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BEC5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61ED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B0803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F1B2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18C9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875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1831FE9B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8E01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8D58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45E5B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4996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D13A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7B95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E5057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5CFE9C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</w:tcPr>
          <w:p w14:paraId="0FA07AD2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</w:tcPr>
          <w:p w14:paraId="1A947D18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14:paraId="4D8FBB0A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46C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1D9BCF00" w14:textId="77777777" w:rsidTr="00032B12">
        <w:trPr>
          <w:trHeight w:val="163"/>
          <w:jc w:val="center"/>
        </w:trPr>
        <w:tc>
          <w:tcPr>
            <w:tcW w:w="25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014564" w14:textId="6CEDDE1E" w:rsidR="00DF1629" w:rsidRPr="00252ECB" w:rsidRDefault="00F243D3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="00DF1629" w:rsidRPr="00252ECB">
              <w:rPr>
                <w:rFonts w:ascii="Calibri" w:hAnsi="Calibri" w:cs="Calibri"/>
                <w:b/>
                <w:sz w:val="16"/>
                <w:szCs w:val="16"/>
              </w:rPr>
              <w:t>.SINIF/</w:t>
            </w:r>
            <w:r w:rsidR="00DF1629">
              <w:rPr>
                <w:rFonts w:ascii="Calibri" w:hAnsi="Calibri" w:cs="Calibri"/>
                <w:b/>
                <w:sz w:val="16"/>
                <w:szCs w:val="16"/>
              </w:rPr>
              <w:t>2</w:t>
            </w:r>
            <w:r w:rsidR="00DF1629" w:rsidRPr="00252ECB">
              <w:rPr>
                <w:rFonts w:ascii="Calibri" w:hAnsi="Calibri" w:cs="Calibri"/>
                <w:b/>
                <w:sz w:val="16"/>
                <w:szCs w:val="16"/>
              </w:rPr>
              <w:t>.YARIYIL</w:t>
            </w:r>
          </w:p>
        </w:tc>
        <w:tc>
          <w:tcPr>
            <w:tcW w:w="2461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CFF94D" w14:textId="49E76221" w:rsidR="00DF1629" w:rsidRPr="00252ECB" w:rsidRDefault="00F243D3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="00DF1629" w:rsidRPr="00252ECB">
              <w:rPr>
                <w:rFonts w:ascii="Calibri" w:hAnsi="Calibri" w:cs="Calibri"/>
                <w:b/>
                <w:sz w:val="16"/>
                <w:szCs w:val="16"/>
              </w:rPr>
              <w:t>.SINIF/</w:t>
            </w:r>
            <w:r w:rsidR="00DF1629">
              <w:rPr>
                <w:rFonts w:ascii="Calibri" w:hAnsi="Calibri" w:cs="Calibri"/>
                <w:b/>
                <w:sz w:val="16"/>
                <w:szCs w:val="16"/>
              </w:rPr>
              <w:t>2</w:t>
            </w:r>
            <w:r w:rsidR="00DF1629" w:rsidRPr="00252ECB">
              <w:rPr>
                <w:rFonts w:ascii="Calibri" w:hAnsi="Calibri" w:cs="Calibri"/>
                <w:b/>
                <w:sz w:val="16"/>
                <w:szCs w:val="16"/>
              </w:rPr>
              <w:t>.YARIYIL</w:t>
            </w:r>
          </w:p>
        </w:tc>
      </w:tr>
      <w:tr w:rsidR="00DF1629" w:rsidRPr="00252ECB" w14:paraId="1085992F" w14:textId="77777777" w:rsidTr="00F243D3">
        <w:trPr>
          <w:trHeight w:val="67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0E62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 Kodu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B288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Dersin Türü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DED3F" w14:textId="77777777" w:rsidR="00DF1629" w:rsidRPr="00252ECB" w:rsidRDefault="00DF1629" w:rsidP="00081851">
            <w:pPr>
              <w:pStyle w:val="Balk1"/>
              <w:spacing w:before="100" w:beforeAutospacing="1" w:after="100" w:afterAutospacing="1"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2ECB">
              <w:rPr>
                <w:rFonts w:ascii="Calibri" w:hAnsi="Calibri" w:cs="Calibri"/>
                <w:sz w:val="16"/>
                <w:szCs w:val="16"/>
              </w:rPr>
              <w:t>Dersin Adı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38AE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Kredisi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504C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AKTS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4407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Baş.notu</w:t>
            </w:r>
            <w:proofErr w:type="spellEnd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Harfsel</w:t>
            </w:r>
            <w:proofErr w:type="spellEnd"/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A2C1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C292DF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 Kodu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43F0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Dersin Türü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1FC00" w14:textId="77777777" w:rsidR="00DF1629" w:rsidRPr="00252ECB" w:rsidRDefault="00DF1629" w:rsidP="00081851">
            <w:pPr>
              <w:pStyle w:val="Balk1"/>
              <w:spacing w:before="100" w:beforeAutospacing="1" w:after="100" w:afterAutospacing="1" w:line="240" w:lineRule="atLeast"/>
              <w:jc w:val="center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252ECB">
              <w:rPr>
                <w:rFonts w:ascii="Calibri" w:hAnsi="Calibri" w:cs="Calibri"/>
                <w:sz w:val="16"/>
                <w:szCs w:val="16"/>
              </w:rPr>
              <w:t>Dersin Adı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D88C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Kredisi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43E9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AKTS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DE9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Baş.notu</w:t>
            </w:r>
            <w:proofErr w:type="spellEnd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 xml:space="preserve"> Harfsel</w:t>
            </w:r>
          </w:p>
        </w:tc>
      </w:tr>
      <w:tr w:rsidR="00DF1629" w:rsidRPr="00252ECB" w14:paraId="38F8A06B" w14:textId="77777777" w:rsidTr="00F243D3">
        <w:trPr>
          <w:trHeight w:val="150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24E6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5C2D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FB534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7473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49D3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1224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CAD9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C9C1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C6869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E400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A91F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EF7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75ADDE97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EE9D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D7CB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6B812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075D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570C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45A8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2F8B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D4DD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10401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389B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6BB9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A41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0AD70B91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12C7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36A0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79378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11EE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BB2F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CFA1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3B1E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BD6E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172A1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7623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03FC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C1E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433F" w:rsidRPr="00252ECB" w14:paraId="11D23831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C2299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81F53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68187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3F1BB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D7D09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27D89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6E49B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D079E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A153B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D7AA9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7738B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86A6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27954CD5" w14:textId="77777777" w:rsidTr="00F243D3">
        <w:trPr>
          <w:trHeight w:val="150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374F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A356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F1047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02A3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F6EB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674D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DFFB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85A5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D7D71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20B6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B4BF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711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147AAAA7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B15A2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D3F2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D5820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A6EA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320B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B84A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C783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BF03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BC7A5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6F85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1A43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2C9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56333168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188C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A334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D3E72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1829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BB94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F3A7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211F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7EF7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9C39A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1C6F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A80F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728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433F" w:rsidRPr="00252ECB" w14:paraId="5885C9D7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06A6B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F62EA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26EE4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51065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2DE5D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9704D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5FDA2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00A84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03B8D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962A4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A264B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B044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14C40988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B3B8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6536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9545B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5EFA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826F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BEC9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0E17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6159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79573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D5B2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FDE0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CF7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1B6E49CD" w14:textId="77777777" w:rsidTr="00F243D3">
        <w:trPr>
          <w:trHeight w:val="150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E53F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7EEF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84BF4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6CCF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3282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75D9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D6CE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6A81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C391A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768B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A3A1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0C0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4319E5D2" w14:textId="77777777" w:rsidTr="00F243D3">
        <w:trPr>
          <w:trHeight w:val="163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20E7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1F8F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A1B97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1383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7417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7731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87BCD6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64120C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</w:tcPr>
          <w:p w14:paraId="5E150197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</w:tcPr>
          <w:p w14:paraId="66EAF6A3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14:paraId="5F04C3EC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267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7FF6B86A" w14:textId="77777777" w:rsidTr="00032B12">
        <w:trPr>
          <w:trHeight w:val="163"/>
          <w:jc w:val="center"/>
        </w:trPr>
        <w:tc>
          <w:tcPr>
            <w:tcW w:w="25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92786A" w14:textId="0E803409" w:rsidR="00DF1629" w:rsidRPr="00252ECB" w:rsidRDefault="00F243D3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</w:t>
            </w:r>
            <w:r w:rsidR="00DF1629" w:rsidRPr="00252ECB">
              <w:rPr>
                <w:rFonts w:ascii="Calibri" w:hAnsi="Calibri" w:cs="Calibri"/>
                <w:b/>
                <w:sz w:val="16"/>
                <w:szCs w:val="16"/>
              </w:rPr>
              <w:t>.SINIF/1.YARIYIL</w:t>
            </w:r>
          </w:p>
        </w:tc>
        <w:tc>
          <w:tcPr>
            <w:tcW w:w="2461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24D28" w14:textId="5824778F" w:rsidR="00DF1629" w:rsidRPr="00252ECB" w:rsidRDefault="00F243D3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</w:t>
            </w:r>
            <w:r w:rsidR="00DF1629" w:rsidRPr="00252ECB">
              <w:rPr>
                <w:rFonts w:ascii="Calibri" w:hAnsi="Calibri" w:cs="Calibri"/>
                <w:b/>
                <w:sz w:val="16"/>
                <w:szCs w:val="16"/>
              </w:rPr>
              <w:t>.SINIF/</w:t>
            </w:r>
            <w:r w:rsidR="00DF1629">
              <w:rPr>
                <w:rFonts w:ascii="Calibri" w:hAnsi="Calibri" w:cs="Calibri"/>
                <w:b/>
                <w:sz w:val="16"/>
                <w:szCs w:val="16"/>
              </w:rPr>
              <w:t>1</w:t>
            </w:r>
            <w:r w:rsidR="00DF1629" w:rsidRPr="00252ECB">
              <w:rPr>
                <w:rFonts w:ascii="Calibri" w:hAnsi="Calibri" w:cs="Calibri"/>
                <w:b/>
                <w:sz w:val="16"/>
                <w:szCs w:val="16"/>
              </w:rPr>
              <w:t>.YARIYIL</w:t>
            </w:r>
          </w:p>
        </w:tc>
      </w:tr>
      <w:tr w:rsidR="00DF1629" w:rsidRPr="00252ECB" w14:paraId="7339F5D6" w14:textId="77777777" w:rsidTr="00F243D3">
        <w:trPr>
          <w:trHeight w:val="58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DC64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 Kodu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B55F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Dersin Türü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D16CE" w14:textId="77777777" w:rsidR="00DF1629" w:rsidRPr="00252ECB" w:rsidRDefault="00DF1629" w:rsidP="00081851">
            <w:pPr>
              <w:pStyle w:val="Balk1"/>
              <w:spacing w:before="100" w:beforeAutospacing="1" w:after="100" w:afterAutospacing="1"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2ECB">
              <w:rPr>
                <w:rFonts w:ascii="Calibri" w:hAnsi="Calibri" w:cs="Calibri"/>
                <w:sz w:val="16"/>
                <w:szCs w:val="16"/>
              </w:rPr>
              <w:t>Dersin Adı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0BA4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Kredisi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6D65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AKTS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088E9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Baş.notu</w:t>
            </w:r>
            <w:proofErr w:type="spellEnd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Harfsel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0F53BE7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ABE426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 Kodu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074B1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2D8254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Dersin Türü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B7EB8" w14:textId="77777777" w:rsidR="00DF1629" w:rsidRPr="00252ECB" w:rsidRDefault="00DF1629" w:rsidP="00081851">
            <w:pPr>
              <w:pStyle w:val="Balk1"/>
              <w:spacing w:before="100" w:beforeAutospacing="1" w:after="100" w:afterAutospacing="1" w:line="240" w:lineRule="atLeast"/>
              <w:jc w:val="center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252ECB">
              <w:rPr>
                <w:rFonts w:ascii="Calibri" w:hAnsi="Calibri" w:cs="Calibri"/>
                <w:sz w:val="16"/>
                <w:szCs w:val="16"/>
              </w:rPr>
              <w:t>Dersin Adı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935D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Kredisi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306D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AKTS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630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Baş.notu</w:t>
            </w:r>
            <w:proofErr w:type="spellEnd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 xml:space="preserve"> Harfsel</w:t>
            </w:r>
          </w:p>
        </w:tc>
      </w:tr>
      <w:tr w:rsidR="00DF1629" w:rsidRPr="00252ECB" w14:paraId="41D53071" w14:textId="77777777" w:rsidTr="00F243D3">
        <w:trPr>
          <w:trHeight w:val="1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9063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FF5A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FA557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6D1B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96FB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0A07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8EA4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0284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59265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DF06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D673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0FE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7820CAF1" w14:textId="77777777" w:rsidTr="00F243D3">
        <w:trPr>
          <w:trHeight w:val="16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02DE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CC78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EBDF7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A6A4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AD19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7A4D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B7FC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2F3E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2C3BF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C5B6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ADF7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FE1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433F" w:rsidRPr="00252ECB" w14:paraId="7059387B" w14:textId="77777777" w:rsidTr="00F243D3">
        <w:trPr>
          <w:trHeight w:val="16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EBCF7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42A8C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0F607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B5B16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22E3C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84AC6F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7E2E3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7D9A8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5EEE6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AEAD6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FE231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275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026E9271" w14:textId="77777777" w:rsidTr="00F243D3">
        <w:trPr>
          <w:trHeight w:val="16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67E0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DC3C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BD4EC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4DB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5FFC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726C2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B0AF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0DC4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E95BC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32B4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F544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DE5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498AD12D" w14:textId="77777777" w:rsidTr="00F243D3">
        <w:trPr>
          <w:trHeight w:val="1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49C9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7444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2AA29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6CF5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D44C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C3552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6F6D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7592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369CF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EF8B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8B8D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A53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5861D1E2" w14:textId="77777777" w:rsidTr="00F243D3">
        <w:trPr>
          <w:trHeight w:val="16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7982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4936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735FA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E78B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99D2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DF1F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8C86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C12C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9E29E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79E5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157E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0D0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4B152C64" w14:textId="77777777" w:rsidTr="00F243D3">
        <w:trPr>
          <w:trHeight w:val="16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DAD1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6D52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B112D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EE28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6617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F6D49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5CEE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FB3C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1ED03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E334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2048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B81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433F" w:rsidRPr="00252ECB" w14:paraId="21F5DF74" w14:textId="77777777" w:rsidTr="00F243D3">
        <w:trPr>
          <w:trHeight w:val="16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31C4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837B8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E7013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E67C4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F7C09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3610BA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C96E5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5BB8A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869A3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95727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12AD6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525E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12671F9B" w14:textId="77777777" w:rsidTr="00F243D3">
        <w:trPr>
          <w:trHeight w:val="1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4DBD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25C9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7AB88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C589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FC2E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B50DE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2D096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8EA1B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9B899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B6E3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F38E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BE0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736DD436" w14:textId="77777777" w:rsidTr="00F243D3">
        <w:trPr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43EB9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5708A4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F32F5B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6C7D3E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D7C6D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6B57A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FB89A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9D89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70161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CCEF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D973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70E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1629" w:rsidRPr="00252ECB" w14:paraId="25EB202D" w14:textId="77777777" w:rsidTr="00032B12">
        <w:trPr>
          <w:trHeight w:val="163"/>
          <w:jc w:val="center"/>
        </w:trPr>
        <w:tc>
          <w:tcPr>
            <w:tcW w:w="25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72FF58" w14:textId="7A8DA40C" w:rsidR="00DF1629" w:rsidRPr="00252ECB" w:rsidRDefault="00F243D3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</w:t>
            </w:r>
            <w:r w:rsidR="00DF1629" w:rsidRPr="00252ECB">
              <w:rPr>
                <w:rFonts w:ascii="Calibri" w:hAnsi="Calibri" w:cs="Calibri"/>
                <w:b/>
                <w:sz w:val="16"/>
                <w:szCs w:val="16"/>
              </w:rPr>
              <w:t>.SINIF/</w:t>
            </w:r>
            <w:r w:rsidR="00DF1629">
              <w:rPr>
                <w:rFonts w:ascii="Calibri" w:hAnsi="Calibri" w:cs="Calibri"/>
                <w:b/>
                <w:sz w:val="16"/>
                <w:szCs w:val="16"/>
              </w:rPr>
              <w:t>2</w:t>
            </w:r>
            <w:r w:rsidR="00DF1629" w:rsidRPr="00252ECB">
              <w:rPr>
                <w:rFonts w:ascii="Calibri" w:hAnsi="Calibri" w:cs="Calibri"/>
                <w:b/>
                <w:sz w:val="16"/>
                <w:szCs w:val="16"/>
              </w:rPr>
              <w:t>.YARIYIL</w:t>
            </w:r>
          </w:p>
        </w:tc>
        <w:tc>
          <w:tcPr>
            <w:tcW w:w="2461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BACA2D" w14:textId="46CFA02F" w:rsidR="00DF1629" w:rsidRPr="00252ECB" w:rsidRDefault="00F243D3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</w:t>
            </w:r>
            <w:r w:rsidR="00DF1629" w:rsidRPr="00252ECB">
              <w:rPr>
                <w:rFonts w:ascii="Calibri" w:hAnsi="Calibri" w:cs="Calibri"/>
                <w:b/>
                <w:sz w:val="16"/>
                <w:szCs w:val="16"/>
              </w:rPr>
              <w:t>.SINIF/2.YARIYIL</w:t>
            </w:r>
          </w:p>
        </w:tc>
      </w:tr>
      <w:tr w:rsidR="00F243D3" w:rsidRPr="00252ECB" w14:paraId="48C355D5" w14:textId="77777777" w:rsidTr="00F243D3">
        <w:trPr>
          <w:trHeight w:val="58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E33B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 Kodu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1E2D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Dersin Türü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94920" w14:textId="77777777" w:rsidR="00DF1629" w:rsidRPr="00252ECB" w:rsidRDefault="00DF1629" w:rsidP="00081851">
            <w:pPr>
              <w:pStyle w:val="Balk1"/>
              <w:spacing w:before="100" w:beforeAutospacing="1" w:after="100" w:afterAutospacing="1"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2ECB">
              <w:rPr>
                <w:rFonts w:ascii="Calibri" w:hAnsi="Calibri" w:cs="Calibri"/>
                <w:sz w:val="16"/>
                <w:szCs w:val="16"/>
              </w:rPr>
              <w:t>Dersin Adı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7086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Kredisi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903B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AKTS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E1968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Baş.notu</w:t>
            </w:r>
            <w:proofErr w:type="spellEnd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Harfsel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6159B7D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9ED903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 Kodu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C245C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CFCAFA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Dersin Türü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C5066" w14:textId="77777777" w:rsidR="00DF1629" w:rsidRPr="00252ECB" w:rsidRDefault="00DF1629" w:rsidP="00081851">
            <w:pPr>
              <w:pStyle w:val="Balk1"/>
              <w:spacing w:before="100" w:beforeAutospacing="1" w:after="100" w:afterAutospacing="1" w:line="240" w:lineRule="atLeast"/>
              <w:jc w:val="center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252ECB">
              <w:rPr>
                <w:rFonts w:ascii="Calibri" w:hAnsi="Calibri" w:cs="Calibri"/>
                <w:sz w:val="16"/>
                <w:szCs w:val="16"/>
              </w:rPr>
              <w:t>Dersin Adı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516B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Kredisi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57D7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AKTS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0CC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>Baş.notu</w:t>
            </w:r>
            <w:proofErr w:type="spellEnd"/>
            <w:r w:rsidRPr="00252ECB">
              <w:rPr>
                <w:rFonts w:ascii="Calibri" w:hAnsi="Calibri" w:cs="Calibri"/>
                <w:b/>
                <w:sz w:val="16"/>
                <w:szCs w:val="16"/>
              </w:rPr>
              <w:t xml:space="preserve"> Harfsel</w:t>
            </w:r>
          </w:p>
        </w:tc>
      </w:tr>
      <w:tr w:rsidR="00F243D3" w:rsidRPr="00252ECB" w14:paraId="6C682767" w14:textId="77777777" w:rsidTr="00F243D3">
        <w:trPr>
          <w:trHeight w:val="1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0ABE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FFA2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DD688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C0A1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C7A7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2D3B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1CF7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06E2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EC647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9722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D0C4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A58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43D3" w:rsidRPr="00252ECB" w14:paraId="7721D49A" w14:textId="77777777" w:rsidTr="00F243D3">
        <w:trPr>
          <w:trHeight w:val="16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C8D2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F2EC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2C258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65DF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FCF2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9BFAB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D301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BDB3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6CC89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19D0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1052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A88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43D3" w:rsidRPr="00252ECB" w14:paraId="55B968C9" w14:textId="77777777" w:rsidTr="00F243D3">
        <w:trPr>
          <w:trHeight w:val="16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61EA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3506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F4CF1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779C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73838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64C011" w14:textId="77777777" w:rsidR="00DF1629" w:rsidRPr="00252ECB" w:rsidRDefault="00DF1629" w:rsidP="004144A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9329B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7236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5D7A5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EBBD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829D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68E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43D3" w:rsidRPr="00252ECB" w14:paraId="4426C809" w14:textId="77777777" w:rsidTr="00F243D3">
        <w:trPr>
          <w:trHeight w:val="1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5DA2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01DE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734A7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BC46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BA10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0D670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751F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F337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61674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818C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BBD2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3B6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433F" w:rsidRPr="00252ECB" w14:paraId="675023A2" w14:textId="77777777" w:rsidTr="00F243D3">
        <w:trPr>
          <w:trHeight w:val="1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69266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B3297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09509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24D5E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ED37C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408B2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E8DE5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68659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CDD59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47115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2EC9F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803A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43D3" w:rsidRPr="00252ECB" w14:paraId="2BA128C8" w14:textId="77777777" w:rsidTr="00F243D3">
        <w:trPr>
          <w:trHeight w:val="16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4EC4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8D53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8FAD2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B219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41C0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53781" w14:textId="77777777" w:rsidR="00DF1629" w:rsidRPr="00252ECB" w:rsidRDefault="00DF1629" w:rsidP="004144A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F116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C59F7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42AA1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42A6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C331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12F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43D3" w:rsidRPr="00252ECB" w14:paraId="710CD068" w14:textId="77777777" w:rsidTr="00F243D3">
        <w:trPr>
          <w:trHeight w:val="16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64A1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5082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5C789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49BAC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50B9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9C411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3ACD3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9DCA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34093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1009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FD19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143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433F" w:rsidRPr="00252ECB" w14:paraId="0AF77D6A" w14:textId="77777777" w:rsidTr="00F243D3">
        <w:trPr>
          <w:trHeight w:val="16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0BA52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8D240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6C1C3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40785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13D33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5D41A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6A59D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C4C67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BF97D" w14:textId="77777777" w:rsidR="005B433F" w:rsidRPr="00252ECB" w:rsidRDefault="005B433F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F03CF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1D60B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4687" w14:textId="77777777" w:rsidR="005B433F" w:rsidRPr="00252ECB" w:rsidRDefault="005B433F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43D3" w:rsidRPr="00252ECB" w14:paraId="23E2690E" w14:textId="77777777" w:rsidTr="00F243D3">
        <w:trPr>
          <w:trHeight w:val="1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40FC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F2C9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DDBF8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C8765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30069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E3AA5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B931D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7BDDE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BAAB8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109B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0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7B2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43D3" w:rsidRPr="00252ECB" w14:paraId="07E79756" w14:textId="77777777" w:rsidTr="00F243D3">
        <w:trPr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513A8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2FD824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BB31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0FFAC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4D3E28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5641C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52595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FC63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49E14" w14:textId="77777777" w:rsidR="00DF1629" w:rsidRPr="00252ECB" w:rsidRDefault="00DF1629" w:rsidP="000818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1143F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28A74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7A1E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2EAC014" w14:textId="77777777" w:rsidR="00DF1629" w:rsidRDefault="00DF1629" w:rsidP="007946DA">
      <w:pPr>
        <w:rPr>
          <w:b/>
          <w:sz w:val="16"/>
          <w:szCs w:val="16"/>
        </w:rPr>
      </w:pPr>
    </w:p>
    <w:tbl>
      <w:tblPr>
        <w:tblW w:w="1134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710"/>
        <w:gridCol w:w="2976"/>
        <w:gridCol w:w="2152"/>
        <w:gridCol w:w="3091"/>
      </w:tblGrid>
      <w:tr w:rsidR="00DF1629" w:rsidRPr="00252ECB" w14:paraId="5782BFE2" w14:textId="77777777" w:rsidTr="00F56094">
        <w:trPr>
          <w:cantSplit/>
          <w:trHeight w:val="355"/>
          <w:jc w:val="center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E0FDFD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ÖĞRENCİ</w:t>
            </w:r>
          </w:p>
          <w:p w14:paraId="3D7CD3F0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(Fakülte Yönetim Kurulu Kararı kesinleştikten sonra Öğrenciye tebliğ edilecektir)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B6FC8" w14:textId="77777777" w:rsidR="00DF1629" w:rsidRPr="00252ECB" w:rsidRDefault="00DF1629" w:rsidP="00081851">
            <w:pPr>
              <w:pStyle w:val="Balk2"/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C447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C2EAC">
              <w:rPr>
                <w:rFonts w:ascii="Calibri" w:hAnsi="Calibri" w:cs="Calibri"/>
                <w:b/>
                <w:sz w:val="16"/>
                <w:szCs w:val="16"/>
              </w:rPr>
              <w:t>YATAY GEÇİŞ, KABUL, MUAFİYET VE İNTİBAK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KOMİSYONU ÜYELERİ</w:t>
            </w:r>
          </w:p>
          <w:p w14:paraId="0FBA7566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AD- SOYAD</w:t>
            </w:r>
          </w:p>
        </w:tc>
        <w:tc>
          <w:tcPr>
            <w:tcW w:w="9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6956E" w14:textId="77777777" w:rsidR="00DF1629" w:rsidRPr="00252ECB" w:rsidRDefault="00DF1629" w:rsidP="00BE3966">
            <w:pPr>
              <w:pStyle w:val="Balk2"/>
              <w:spacing w:before="0" w:after="0"/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252ECB">
              <w:rPr>
                <w:rFonts w:ascii="Calibri" w:hAnsi="Calibri" w:cs="Calibri"/>
                <w:i w:val="0"/>
                <w:sz w:val="16"/>
                <w:szCs w:val="16"/>
              </w:rPr>
              <w:t>İMZA</w:t>
            </w:r>
          </w:p>
        </w:tc>
        <w:tc>
          <w:tcPr>
            <w:tcW w:w="136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0F92D2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BÖLÜM BAŞKANI</w:t>
            </w:r>
          </w:p>
          <w:p w14:paraId="2C8077DA" w14:textId="77777777" w:rsidR="00DF1629" w:rsidRPr="00252ECB" w:rsidRDefault="00DF1629" w:rsidP="000818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AD- SOYAD, İMZA</w:t>
            </w:r>
          </w:p>
        </w:tc>
      </w:tr>
      <w:tr w:rsidR="00DF1629" w:rsidRPr="00252ECB" w14:paraId="42283B8D" w14:textId="77777777" w:rsidTr="005B433F">
        <w:trPr>
          <w:cantSplit/>
          <w:trHeight w:hRule="exact" w:val="369"/>
          <w:jc w:val="center"/>
        </w:trPr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082B33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 xml:space="preserve">                    İntibakımı kabul ettim.</w:t>
            </w:r>
          </w:p>
          <w:p w14:paraId="2A6E2529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E94635E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Tarih:</w:t>
            </w:r>
          </w:p>
          <w:p w14:paraId="7DB5064E" w14:textId="77777777" w:rsidR="00DF1629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E2298D0" w14:textId="7818A725" w:rsidR="00DF1629" w:rsidRPr="00F56094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52ECB">
              <w:rPr>
                <w:rFonts w:ascii="Calibri" w:hAnsi="Calibri" w:cs="Calibri"/>
                <w:b/>
                <w:sz w:val="16"/>
                <w:szCs w:val="16"/>
              </w:rPr>
              <w:t>İmza:</w:t>
            </w:r>
          </w:p>
          <w:p w14:paraId="404D5B4C" w14:textId="77777777" w:rsidR="00DF1629" w:rsidRPr="00252ECB" w:rsidRDefault="00DF1629" w:rsidP="0008185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456A3" w14:textId="77777777" w:rsidR="00DF1629" w:rsidRPr="00252ECB" w:rsidRDefault="00DF1629" w:rsidP="00F56094">
            <w:pPr>
              <w:pStyle w:val="Balk2"/>
              <w:spacing w:before="0" w:after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252ECB">
              <w:rPr>
                <w:rFonts w:ascii="Calibri" w:hAnsi="Calibri" w:cs="Calibri"/>
                <w:i w:val="0"/>
                <w:sz w:val="16"/>
                <w:szCs w:val="16"/>
              </w:rPr>
              <w:t>1.ÜYE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C97DD" w14:textId="68461E01" w:rsidR="00DF1629" w:rsidRPr="00252ECB" w:rsidRDefault="005D2F74" w:rsidP="00081851">
            <w:pPr>
              <w:pStyle w:val="Balk2"/>
              <w:spacing w:before="0" w:after="0"/>
              <w:rPr>
                <w:rFonts w:ascii="Calibri" w:hAnsi="Calibri" w:cs="Calibri"/>
                <w:i w:val="0"/>
                <w:sz w:val="16"/>
                <w:szCs w:val="16"/>
              </w:rPr>
            </w:pPr>
            <w:r>
              <w:rPr>
                <w:rFonts w:ascii="Calibri" w:hAnsi="Calibri" w:cs="Calibri"/>
                <w:i w:val="0"/>
                <w:sz w:val="16"/>
                <w:szCs w:val="16"/>
              </w:rPr>
              <w:t>Prof</w:t>
            </w:r>
            <w:r w:rsidR="00DF1629">
              <w:rPr>
                <w:rFonts w:ascii="Calibri" w:hAnsi="Calibri" w:cs="Calibri"/>
                <w:i w:val="0"/>
                <w:sz w:val="16"/>
                <w:szCs w:val="16"/>
              </w:rPr>
              <w:t xml:space="preserve">. Dr. </w:t>
            </w:r>
            <w:r w:rsidR="00F56094">
              <w:rPr>
                <w:rFonts w:ascii="Calibri" w:hAnsi="Calibri" w:cs="Calibri"/>
                <w:i w:val="0"/>
                <w:sz w:val="16"/>
                <w:szCs w:val="16"/>
              </w:rPr>
              <w:t>İsim SOYİSİM</w:t>
            </w:r>
          </w:p>
        </w:tc>
        <w:tc>
          <w:tcPr>
            <w:tcW w:w="9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ABB72" w14:textId="77777777" w:rsidR="00DF1629" w:rsidRPr="00252ECB" w:rsidRDefault="00DF1629" w:rsidP="00081851">
            <w:pPr>
              <w:pStyle w:val="Balk2"/>
              <w:rPr>
                <w:rFonts w:ascii="Calibri" w:hAnsi="Calibri" w:cs="Calibri"/>
                <w:i w:val="0"/>
                <w:sz w:val="16"/>
                <w:szCs w:val="16"/>
              </w:rPr>
            </w:pPr>
          </w:p>
        </w:tc>
        <w:tc>
          <w:tcPr>
            <w:tcW w:w="1363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4354368" w14:textId="0B65FCDE" w:rsidR="00DF1629" w:rsidRDefault="00DF1629" w:rsidP="00F56094">
            <w:pPr>
              <w:pStyle w:val="Balk2"/>
              <w:spacing w:before="0" w:after="0"/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>
              <w:rPr>
                <w:rFonts w:ascii="Calibri" w:hAnsi="Calibri" w:cs="Calibri"/>
                <w:i w:val="0"/>
                <w:sz w:val="16"/>
                <w:szCs w:val="16"/>
              </w:rPr>
              <w:t xml:space="preserve">Prof. Dr. </w:t>
            </w:r>
            <w:r w:rsidR="00F56094">
              <w:rPr>
                <w:rFonts w:ascii="Calibri" w:hAnsi="Calibri" w:cs="Calibri"/>
                <w:i w:val="0"/>
                <w:sz w:val="16"/>
                <w:szCs w:val="16"/>
              </w:rPr>
              <w:t>İsim SOYİSİM</w:t>
            </w:r>
          </w:p>
          <w:p w14:paraId="16C5ED2B" w14:textId="77777777" w:rsidR="00DF1629" w:rsidRPr="00DF1629" w:rsidRDefault="00DF1629" w:rsidP="00F56094">
            <w:pPr>
              <w:jc w:val="center"/>
            </w:pPr>
          </w:p>
        </w:tc>
      </w:tr>
      <w:tr w:rsidR="00DF1629" w:rsidRPr="00252ECB" w14:paraId="2A73C34F" w14:textId="77777777" w:rsidTr="005B433F">
        <w:trPr>
          <w:cantSplit/>
          <w:trHeight w:hRule="exact" w:val="369"/>
          <w:jc w:val="center"/>
        </w:trPr>
        <w:tc>
          <w:tcPr>
            <w:tcW w:w="1063" w:type="pct"/>
            <w:vMerge/>
            <w:tcBorders>
              <w:left w:val="single" w:sz="4" w:space="0" w:color="auto"/>
            </w:tcBorders>
            <w:vAlign w:val="center"/>
          </w:tcPr>
          <w:p w14:paraId="1C815B27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2B339" w14:textId="77777777" w:rsidR="00DF1629" w:rsidRPr="00252ECB" w:rsidRDefault="00DF1629" w:rsidP="00F56094">
            <w:pPr>
              <w:pStyle w:val="Balk2"/>
              <w:spacing w:before="0" w:after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252ECB">
              <w:rPr>
                <w:rFonts w:ascii="Calibri" w:hAnsi="Calibri" w:cs="Calibri"/>
                <w:i w:val="0"/>
                <w:sz w:val="16"/>
                <w:szCs w:val="16"/>
              </w:rPr>
              <w:t>2.ÜYE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25331" w14:textId="29CD830D" w:rsidR="00DF1629" w:rsidRPr="00252ECB" w:rsidRDefault="00DF1629" w:rsidP="00F56094">
            <w:pPr>
              <w:pStyle w:val="Balk2"/>
              <w:spacing w:before="0" w:after="0"/>
              <w:rPr>
                <w:rFonts w:ascii="Calibri" w:hAnsi="Calibri" w:cs="Calibri"/>
                <w:i w:val="0"/>
                <w:sz w:val="16"/>
                <w:szCs w:val="16"/>
              </w:rPr>
            </w:pPr>
            <w:r>
              <w:rPr>
                <w:rFonts w:ascii="Calibri" w:hAnsi="Calibri" w:cs="Calibri"/>
                <w:i w:val="0"/>
                <w:sz w:val="16"/>
                <w:szCs w:val="16"/>
              </w:rPr>
              <w:t xml:space="preserve">Doç. Dr. </w:t>
            </w:r>
            <w:r w:rsidR="00F56094">
              <w:rPr>
                <w:rFonts w:ascii="Calibri" w:hAnsi="Calibri" w:cs="Calibri"/>
                <w:i w:val="0"/>
                <w:sz w:val="16"/>
                <w:szCs w:val="16"/>
              </w:rPr>
              <w:t>İsim SOYİSİM</w:t>
            </w:r>
          </w:p>
        </w:tc>
        <w:tc>
          <w:tcPr>
            <w:tcW w:w="9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E7591" w14:textId="77777777" w:rsidR="00DF1629" w:rsidRPr="00252ECB" w:rsidRDefault="00DF1629" w:rsidP="00081851">
            <w:pPr>
              <w:pStyle w:val="Balk2"/>
              <w:rPr>
                <w:rFonts w:ascii="Calibri" w:hAnsi="Calibri" w:cs="Calibri"/>
                <w:i w:val="0"/>
                <w:sz w:val="16"/>
                <w:szCs w:val="16"/>
              </w:rPr>
            </w:pPr>
          </w:p>
        </w:tc>
        <w:tc>
          <w:tcPr>
            <w:tcW w:w="1363" w:type="pct"/>
            <w:vMerge/>
            <w:tcBorders>
              <w:right w:val="single" w:sz="4" w:space="0" w:color="auto"/>
            </w:tcBorders>
            <w:vAlign w:val="center"/>
          </w:tcPr>
          <w:p w14:paraId="1AA0EB68" w14:textId="77777777" w:rsidR="00DF1629" w:rsidRPr="00252ECB" w:rsidRDefault="00DF1629" w:rsidP="00081851">
            <w:pPr>
              <w:pStyle w:val="Balk2"/>
              <w:rPr>
                <w:rFonts w:ascii="Calibri" w:hAnsi="Calibri" w:cs="Calibri"/>
                <w:b w:val="0"/>
                <w:sz w:val="16"/>
                <w:szCs w:val="16"/>
              </w:rPr>
            </w:pPr>
          </w:p>
        </w:tc>
      </w:tr>
      <w:tr w:rsidR="00DF1629" w:rsidRPr="00252ECB" w14:paraId="5C610E73" w14:textId="77777777" w:rsidTr="005B433F">
        <w:trPr>
          <w:cantSplit/>
          <w:trHeight w:hRule="exact" w:val="369"/>
          <w:jc w:val="center"/>
        </w:trPr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186EF6" w14:textId="77777777" w:rsidR="00DF1629" w:rsidRPr="00252ECB" w:rsidRDefault="00DF1629" w:rsidP="0008185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5B539" w14:textId="77777777" w:rsidR="00DF1629" w:rsidRPr="00252ECB" w:rsidRDefault="00DF1629" w:rsidP="00F56094">
            <w:pPr>
              <w:pStyle w:val="Balk2"/>
              <w:spacing w:before="0" w:after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252ECB">
              <w:rPr>
                <w:rFonts w:ascii="Calibri" w:hAnsi="Calibri" w:cs="Calibri"/>
                <w:i w:val="0"/>
                <w:sz w:val="16"/>
                <w:szCs w:val="16"/>
              </w:rPr>
              <w:t>3.ÜYE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62E16" w14:textId="6759A576" w:rsidR="00DF1629" w:rsidRPr="00252ECB" w:rsidRDefault="00DF1629" w:rsidP="00F56094">
            <w:pPr>
              <w:pStyle w:val="Balk2"/>
              <w:spacing w:before="0" w:after="0"/>
              <w:rPr>
                <w:rFonts w:ascii="Calibri" w:hAnsi="Calibri" w:cs="Calibri"/>
                <w:i w:val="0"/>
                <w:sz w:val="16"/>
                <w:szCs w:val="16"/>
              </w:rPr>
            </w:pPr>
            <w:r>
              <w:rPr>
                <w:rFonts w:ascii="Calibri" w:hAnsi="Calibri" w:cs="Calibri"/>
                <w:i w:val="0"/>
                <w:sz w:val="16"/>
                <w:szCs w:val="16"/>
              </w:rPr>
              <w:t xml:space="preserve">Dr. Öğr. Üyesi </w:t>
            </w:r>
            <w:r w:rsidR="00F56094">
              <w:rPr>
                <w:rFonts w:ascii="Calibri" w:hAnsi="Calibri" w:cs="Calibri"/>
                <w:i w:val="0"/>
                <w:sz w:val="16"/>
                <w:szCs w:val="16"/>
              </w:rPr>
              <w:t>İsim SOYİSİM</w:t>
            </w:r>
          </w:p>
        </w:tc>
        <w:tc>
          <w:tcPr>
            <w:tcW w:w="9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2EECB" w14:textId="77777777" w:rsidR="00DF1629" w:rsidRPr="00252ECB" w:rsidRDefault="00DF1629" w:rsidP="00081851">
            <w:pPr>
              <w:pStyle w:val="Balk2"/>
              <w:rPr>
                <w:rFonts w:ascii="Calibri" w:hAnsi="Calibri" w:cs="Calibri"/>
                <w:i w:val="0"/>
                <w:sz w:val="16"/>
                <w:szCs w:val="16"/>
              </w:rPr>
            </w:pPr>
          </w:p>
        </w:tc>
        <w:tc>
          <w:tcPr>
            <w:tcW w:w="136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0F8B55" w14:textId="77777777" w:rsidR="00DF1629" w:rsidRPr="00252ECB" w:rsidRDefault="00DF1629" w:rsidP="00081851">
            <w:pPr>
              <w:pStyle w:val="Balk2"/>
              <w:rPr>
                <w:rFonts w:ascii="Calibri" w:hAnsi="Calibri" w:cs="Calibri"/>
                <w:b w:val="0"/>
                <w:sz w:val="16"/>
                <w:szCs w:val="16"/>
              </w:rPr>
            </w:pPr>
          </w:p>
        </w:tc>
      </w:tr>
    </w:tbl>
    <w:p w14:paraId="112C3459" w14:textId="77777777" w:rsidR="00DF1629" w:rsidRPr="00424FB0" w:rsidRDefault="00DF1629" w:rsidP="00195C15">
      <w:pPr>
        <w:rPr>
          <w:b/>
          <w:sz w:val="16"/>
          <w:szCs w:val="16"/>
        </w:rPr>
      </w:pPr>
    </w:p>
    <w:sectPr w:rsidR="00DF1629" w:rsidRPr="00424FB0" w:rsidSect="005B433F">
      <w:headerReference w:type="default" r:id="rId8"/>
      <w:pgSz w:w="11906" w:h="16838"/>
      <w:pgMar w:top="284" w:right="1418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A270" w14:textId="77777777" w:rsidR="00A1536E" w:rsidRDefault="00A1536E" w:rsidP="007E5FC2">
      <w:r>
        <w:separator/>
      </w:r>
    </w:p>
  </w:endnote>
  <w:endnote w:type="continuationSeparator" w:id="0">
    <w:p w14:paraId="12686862" w14:textId="77777777" w:rsidR="00A1536E" w:rsidRDefault="00A1536E" w:rsidP="007E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4FBDD" w14:textId="77777777" w:rsidR="00A1536E" w:rsidRDefault="00A1536E" w:rsidP="007E5FC2">
      <w:r>
        <w:separator/>
      </w:r>
    </w:p>
  </w:footnote>
  <w:footnote w:type="continuationSeparator" w:id="0">
    <w:p w14:paraId="570A3325" w14:textId="77777777" w:rsidR="00A1536E" w:rsidRDefault="00A1536E" w:rsidP="007E5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24" w:type="dxa"/>
      <w:jc w:val="center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391"/>
      <w:gridCol w:w="2249"/>
      <w:gridCol w:w="2452"/>
      <w:gridCol w:w="1623"/>
      <w:gridCol w:w="2109"/>
    </w:tblGrid>
    <w:tr w:rsidR="00463D0F" w:rsidRPr="00523E9A" w14:paraId="5E6518A7" w14:textId="77777777" w:rsidTr="00BE0740">
      <w:trPr>
        <w:cantSplit/>
        <w:trHeight w:val="264"/>
        <w:jc w:val="center"/>
      </w:trPr>
      <w:tc>
        <w:tcPr>
          <w:tcW w:w="2391" w:type="dxa"/>
          <w:vMerge w:val="restart"/>
        </w:tcPr>
        <w:p w14:paraId="0C2804E4" w14:textId="6E22613C" w:rsidR="00463D0F" w:rsidRPr="00523E9A" w:rsidRDefault="00257C04" w:rsidP="00463D0F">
          <w:pPr>
            <w:jc w:val="center"/>
            <w:rPr>
              <w:rFonts w:ascii="Calibri" w:hAnsi="Calibri" w:cs="Calibri"/>
              <w:b/>
              <w:sz w:val="22"/>
            </w:rPr>
          </w:pPr>
          <w:r w:rsidRPr="00463D0F">
            <w:rPr>
              <w:rFonts w:ascii="Calibri" w:hAnsi="Calibri" w:cs="Calibri"/>
              <w:b/>
              <w:noProof/>
              <w:sz w:val="22"/>
              <w:lang w:val="en-US" w:eastAsia="en-US"/>
            </w:rPr>
            <w:drawing>
              <wp:inline distT="0" distB="0" distL="0" distR="0" wp14:anchorId="07B170DC" wp14:editId="498428E9">
                <wp:extent cx="850900" cy="850900"/>
                <wp:effectExtent l="0" t="0" r="0" b="0"/>
                <wp:docPr id="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9" w:type="dxa"/>
          <w:vMerge w:val="restart"/>
          <w:vAlign w:val="center"/>
        </w:tcPr>
        <w:p w14:paraId="76504411" w14:textId="77777777" w:rsidR="00463D0F" w:rsidRPr="00523E9A" w:rsidRDefault="00463D0F" w:rsidP="00463D0F">
          <w:pPr>
            <w:jc w:val="center"/>
            <w:rPr>
              <w:rFonts w:ascii="Calibri" w:hAnsi="Calibri" w:cs="Calibri"/>
              <w:b/>
              <w:bCs/>
              <w:color w:val="0070C0"/>
              <w:sz w:val="22"/>
            </w:rPr>
          </w:pPr>
          <w:r w:rsidRPr="00523E9A">
            <w:rPr>
              <w:rFonts w:ascii="Calibri" w:hAnsi="Calibri" w:cs="Calibri"/>
              <w:b/>
              <w:bCs/>
              <w:color w:val="0070C0"/>
              <w:sz w:val="22"/>
            </w:rPr>
            <w:t>DENİZCİLİK FAKÜLTESİ</w:t>
          </w:r>
        </w:p>
      </w:tc>
      <w:tc>
        <w:tcPr>
          <w:tcW w:w="2452" w:type="dxa"/>
          <w:vMerge w:val="restart"/>
          <w:vAlign w:val="center"/>
        </w:tcPr>
        <w:p w14:paraId="00502495" w14:textId="77777777" w:rsidR="00463D0F" w:rsidRPr="00523E9A" w:rsidRDefault="00463D0F" w:rsidP="00463D0F">
          <w:pPr>
            <w:jc w:val="center"/>
            <w:rPr>
              <w:rFonts w:ascii="Calibri" w:hAnsi="Calibri" w:cs="Calibri"/>
              <w:b/>
              <w:bCs/>
              <w:color w:val="0070C0"/>
              <w:sz w:val="22"/>
            </w:rPr>
          </w:pPr>
          <w:r>
            <w:rPr>
              <w:rFonts w:ascii="Calibri" w:hAnsi="Calibri" w:cs="Calibri"/>
              <w:b/>
              <w:bCs/>
              <w:color w:val="0070C0"/>
              <w:sz w:val="22"/>
            </w:rPr>
            <w:t>LİSANS PROGRAMLARI İÇİN DERS İNTİBAK FORMU</w:t>
          </w:r>
        </w:p>
      </w:tc>
      <w:tc>
        <w:tcPr>
          <w:tcW w:w="1623" w:type="dxa"/>
        </w:tcPr>
        <w:p w14:paraId="1D982AE4" w14:textId="77777777" w:rsidR="00463D0F" w:rsidRPr="00523E9A" w:rsidRDefault="00463D0F" w:rsidP="00463D0F">
          <w:pPr>
            <w:rPr>
              <w:rFonts w:ascii="Calibri" w:hAnsi="Calibri" w:cs="Calibri"/>
              <w:bCs/>
              <w:color w:val="0070C0"/>
              <w:sz w:val="22"/>
              <w:szCs w:val="20"/>
            </w:rPr>
          </w:pPr>
          <w:r w:rsidRPr="00523E9A">
            <w:rPr>
              <w:rFonts w:ascii="Calibri" w:hAnsi="Calibri" w:cs="Calibri"/>
              <w:bCs/>
              <w:color w:val="0070C0"/>
              <w:sz w:val="22"/>
              <w:szCs w:val="20"/>
            </w:rPr>
            <w:t>Dok. No</w:t>
          </w:r>
        </w:p>
      </w:tc>
      <w:tc>
        <w:tcPr>
          <w:tcW w:w="2109" w:type="dxa"/>
        </w:tcPr>
        <w:p w14:paraId="71B24099" w14:textId="77777777" w:rsidR="00463D0F" w:rsidRPr="00523E9A" w:rsidRDefault="00463D0F" w:rsidP="00463D0F">
          <w:pPr>
            <w:tabs>
              <w:tab w:val="left" w:pos="1182"/>
            </w:tabs>
            <w:rPr>
              <w:rFonts w:ascii="Calibri" w:hAnsi="Calibri" w:cs="Calibri"/>
              <w:bCs/>
              <w:color w:val="0070C0"/>
              <w:sz w:val="22"/>
              <w:szCs w:val="20"/>
            </w:rPr>
          </w:pPr>
          <w:r w:rsidRPr="00523E9A">
            <w:rPr>
              <w:rFonts w:ascii="Calibri" w:hAnsi="Calibri" w:cs="Calibri"/>
              <w:bCs/>
              <w:color w:val="0070C0"/>
              <w:sz w:val="22"/>
              <w:szCs w:val="20"/>
            </w:rPr>
            <w:t>DEF.F.0</w:t>
          </w:r>
          <w:r w:rsidR="0080231F">
            <w:rPr>
              <w:rFonts w:ascii="Calibri" w:hAnsi="Calibri" w:cs="Calibri"/>
              <w:bCs/>
              <w:color w:val="0070C0"/>
              <w:sz w:val="22"/>
              <w:szCs w:val="20"/>
            </w:rPr>
            <w:t>51</w:t>
          </w:r>
        </w:p>
      </w:tc>
    </w:tr>
    <w:tr w:rsidR="00463D0F" w:rsidRPr="00523E9A" w14:paraId="41DF6839" w14:textId="77777777" w:rsidTr="00BE0740">
      <w:trPr>
        <w:cantSplit/>
        <w:trHeight w:val="193"/>
        <w:jc w:val="center"/>
      </w:trPr>
      <w:tc>
        <w:tcPr>
          <w:tcW w:w="2391" w:type="dxa"/>
          <w:vMerge/>
          <w:vAlign w:val="center"/>
        </w:tcPr>
        <w:p w14:paraId="676FAE3C" w14:textId="77777777" w:rsidR="00463D0F" w:rsidRPr="00523E9A" w:rsidRDefault="00463D0F" w:rsidP="00463D0F">
          <w:pPr>
            <w:rPr>
              <w:rFonts w:ascii="Calibri" w:hAnsi="Calibri" w:cs="Calibri"/>
              <w:b/>
              <w:sz w:val="22"/>
            </w:rPr>
          </w:pPr>
        </w:p>
      </w:tc>
      <w:tc>
        <w:tcPr>
          <w:tcW w:w="2249" w:type="dxa"/>
          <w:vMerge/>
          <w:vAlign w:val="center"/>
        </w:tcPr>
        <w:p w14:paraId="427C1F65" w14:textId="77777777" w:rsidR="00463D0F" w:rsidRPr="00523E9A" w:rsidRDefault="00463D0F" w:rsidP="00463D0F">
          <w:pPr>
            <w:rPr>
              <w:rFonts w:ascii="Calibri" w:hAnsi="Calibri" w:cs="Calibri"/>
              <w:bCs/>
              <w:color w:val="0070C0"/>
              <w:sz w:val="22"/>
            </w:rPr>
          </w:pPr>
        </w:p>
      </w:tc>
      <w:tc>
        <w:tcPr>
          <w:tcW w:w="2452" w:type="dxa"/>
          <w:vMerge/>
          <w:vAlign w:val="center"/>
        </w:tcPr>
        <w:p w14:paraId="2ECD393D" w14:textId="77777777" w:rsidR="00463D0F" w:rsidRPr="00523E9A" w:rsidRDefault="00463D0F" w:rsidP="00463D0F">
          <w:pPr>
            <w:rPr>
              <w:rFonts w:ascii="Calibri" w:hAnsi="Calibri" w:cs="Calibri"/>
              <w:bCs/>
              <w:color w:val="0070C0"/>
              <w:sz w:val="22"/>
            </w:rPr>
          </w:pPr>
        </w:p>
      </w:tc>
      <w:tc>
        <w:tcPr>
          <w:tcW w:w="1623" w:type="dxa"/>
        </w:tcPr>
        <w:p w14:paraId="1219A0F2" w14:textId="77777777" w:rsidR="00463D0F" w:rsidRPr="00523E9A" w:rsidRDefault="00463D0F" w:rsidP="00463D0F">
          <w:pPr>
            <w:rPr>
              <w:rFonts w:ascii="Calibri" w:hAnsi="Calibri" w:cs="Calibri"/>
              <w:bCs/>
              <w:color w:val="0070C0"/>
              <w:sz w:val="22"/>
              <w:szCs w:val="20"/>
            </w:rPr>
          </w:pPr>
          <w:r w:rsidRPr="00523E9A">
            <w:rPr>
              <w:rFonts w:ascii="Calibri" w:hAnsi="Calibri" w:cs="Calibri"/>
              <w:bCs/>
              <w:color w:val="0070C0"/>
              <w:sz w:val="22"/>
              <w:szCs w:val="20"/>
            </w:rPr>
            <w:t>İlk yayın tarihi</w:t>
          </w:r>
        </w:p>
      </w:tc>
      <w:tc>
        <w:tcPr>
          <w:tcW w:w="2109" w:type="dxa"/>
        </w:tcPr>
        <w:p w14:paraId="7C4017D6" w14:textId="77777777" w:rsidR="00463D0F" w:rsidRPr="00523E9A" w:rsidRDefault="002851F1" w:rsidP="00463D0F">
          <w:pPr>
            <w:rPr>
              <w:rFonts w:ascii="Calibri" w:hAnsi="Calibri" w:cs="Calibri"/>
              <w:bCs/>
              <w:color w:val="0070C0"/>
              <w:sz w:val="22"/>
              <w:szCs w:val="20"/>
            </w:rPr>
          </w:pPr>
          <w:r>
            <w:rPr>
              <w:rFonts w:ascii="Calibri" w:hAnsi="Calibri" w:cs="Calibri"/>
              <w:bCs/>
              <w:color w:val="0070C0"/>
              <w:sz w:val="22"/>
              <w:szCs w:val="20"/>
            </w:rPr>
            <w:t>28.01.2019</w:t>
          </w:r>
        </w:p>
      </w:tc>
    </w:tr>
    <w:tr w:rsidR="00463D0F" w:rsidRPr="00523E9A" w14:paraId="4AC8109C" w14:textId="77777777" w:rsidTr="00BE0740">
      <w:trPr>
        <w:cantSplit/>
        <w:trHeight w:val="225"/>
        <w:jc w:val="center"/>
      </w:trPr>
      <w:tc>
        <w:tcPr>
          <w:tcW w:w="2391" w:type="dxa"/>
          <w:vMerge/>
          <w:vAlign w:val="center"/>
        </w:tcPr>
        <w:p w14:paraId="32AE39BC" w14:textId="77777777" w:rsidR="00463D0F" w:rsidRPr="00523E9A" w:rsidRDefault="00463D0F" w:rsidP="00463D0F">
          <w:pPr>
            <w:rPr>
              <w:rFonts w:ascii="Calibri" w:hAnsi="Calibri" w:cs="Calibri"/>
              <w:b/>
              <w:sz w:val="22"/>
            </w:rPr>
          </w:pPr>
        </w:p>
      </w:tc>
      <w:tc>
        <w:tcPr>
          <w:tcW w:w="2249" w:type="dxa"/>
          <w:vMerge/>
          <w:vAlign w:val="center"/>
        </w:tcPr>
        <w:p w14:paraId="60E9B1C5" w14:textId="77777777" w:rsidR="00463D0F" w:rsidRPr="00523E9A" w:rsidRDefault="00463D0F" w:rsidP="00463D0F">
          <w:pPr>
            <w:rPr>
              <w:rFonts w:ascii="Calibri" w:hAnsi="Calibri" w:cs="Calibri"/>
              <w:bCs/>
              <w:color w:val="0070C0"/>
              <w:sz w:val="22"/>
            </w:rPr>
          </w:pPr>
        </w:p>
      </w:tc>
      <w:tc>
        <w:tcPr>
          <w:tcW w:w="2452" w:type="dxa"/>
          <w:vMerge/>
          <w:vAlign w:val="center"/>
        </w:tcPr>
        <w:p w14:paraId="0055AF8E" w14:textId="77777777" w:rsidR="00463D0F" w:rsidRPr="00523E9A" w:rsidRDefault="00463D0F" w:rsidP="00463D0F">
          <w:pPr>
            <w:rPr>
              <w:rFonts w:ascii="Calibri" w:hAnsi="Calibri" w:cs="Calibri"/>
              <w:bCs/>
              <w:color w:val="0070C0"/>
              <w:sz w:val="22"/>
            </w:rPr>
          </w:pPr>
        </w:p>
      </w:tc>
      <w:tc>
        <w:tcPr>
          <w:tcW w:w="1623" w:type="dxa"/>
        </w:tcPr>
        <w:p w14:paraId="723C9E05" w14:textId="77777777" w:rsidR="00463D0F" w:rsidRPr="00523E9A" w:rsidRDefault="00463D0F" w:rsidP="00463D0F">
          <w:pPr>
            <w:rPr>
              <w:rFonts w:ascii="Calibri" w:hAnsi="Calibri" w:cs="Calibri"/>
              <w:bCs/>
              <w:color w:val="0070C0"/>
              <w:sz w:val="22"/>
              <w:szCs w:val="20"/>
            </w:rPr>
          </w:pPr>
          <w:proofErr w:type="spellStart"/>
          <w:r w:rsidRPr="00523E9A">
            <w:rPr>
              <w:rFonts w:ascii="Calibri" w:hAnsi="Calibri" w:cs="Calibri"/>
              <w:bCs/>
              <w:color w:val="0070C0"/>
              <w:sz w:val="22"/>
              <w:szCs w:val="20"/>
            </w:rPr>
            <w:t>Rev</w:t>
          </w:r>
          <w:proofErr w:type="spellEnd"/>
          <w:r w:rsidRPr="00523E9A">
            <w:rPr>
              <w:rFonts w:ascii="Calibri" w:hAnsi="Calibri" w:cs="Calibri"/>
              <w:bCs/>
              <w:color w:val="0070C0"/>
              <w:sz w:val="22"/>
              <w:szCs w:val="20"/>
            </w:rPr>
            <w:t>. No / Tarih</w:t>
          </w:r>
        </w:p>
      </w:tc>
      <w:tc>
        <w:tcPr>
          <w:tcW w:w="2109" w:type="dxa"/>
        </w:tcPr>
        <w:p w14:paraId="1A8711F1" w14:textId="75907338" w:rsidR="00463D0F" w:rsidRPr="00523E9A" w:rsidRDefault="00463D0F" w:rsidP="004F5AB6">
          <w:pPr>
            <w:rPr>
              <w:rFonts w:ascii="Calibri" w:hAnsi="Calibri" w:cs="Calibri"/>
              <w:bCs/>
              <w:color w:val="0070C0"/>
              <w:sz w:val="22"/>
              <w:szCs w:val="20"/>
            </w:rPr>
          </w:pPr>
          <w:r>
            <w:rPr>
              <w:rFonts w:ascii="Calibri" w:hAnsi="Calibri" w:cs="Calibri"/>
              <w:bCs/>
              <w:color w:val="0070C0"/>
              <w:sz w:val="22"/>
              <w:szCs w:val="20"/>
            </w:rPr>
            <w:t>Rev.0</w:t>
          </w:r>
          <w:r w:rsidR="00F00B07">
            <w:rPr>
              <w:rFonts w:ascii="Calibri" w:hAnsi="Calibri" w:cs="Calibri"/>
              <w:bCs/>
              <w:color w:val="0070C0"/>
              <w:sz w:val="22"/>
              <w:szCs w:val="20"/>
            </w:rPr>
            <w:t>2</w:t>
          </w:r>
          <w:r>
            <w:rPr>
              <w:rFonts w:ascii="Calibri" w:hAnsi="Calibri" w:cs="Calibri"/>
              <w:bCs/>
              <w:color w:val="0070C0"/>
              <w:sz w:val="22"/>
              <w:szCs w:val="20"/>
            </w:rPr>
            <w:t>/</w:t>
          </w:r>
          <w:r w:rsidR="00F00B07">
            <w:rPr>
              <w:rFonts w:ascii="Calibri" w:hAnsi="Calibri" w:cs="Calibri"/>
              <w:bCs/>
              <w:color w:val="0070C0"/>
              <w:sz w:val="22"/>
              <w:szCs w:val="20"/>
            </w:rPr>
            <w:t>22</w:t>
          </w:r>
          <w:r w:rsidR="004F5AB6">
            <w:rPr>
              <w:rFonts w:ascii="Calibri" w:hAnsi="Calibri" w:cs="Calibri"/>
              <w:bCs/>
              <w:color w:val="0070C0"/>
              <w:sz w:val="22"/>
              <w:szCs w:val="20"/>
            </w:rPr>
            <w:t>.0</w:t>
          </w:r>
          <w:r w:rsidR="00F00B07">
            <w:rPr>
              <w:rFonts w:ascii="Calibri" w:hAnsi="Calibri" w:cs="Calibri"/>
              <w:bCs/>
              <w:color w:val="0070C0"/>
              <w:sz w:val="22"/>
              <w:szCs w:val="20"/>
            </w:rPr>
            <w:t>9</w:t>
          </w:r>
          <w:r w:rsidR="004F5AB6">
            <w:rPr>
              <w:rFonts w:ascii="Calibri" w:hAnsi="Calibri" w:cs="Calibri"/>
              <w:bCs/>
              <w:color w:val="0070C0"/>
              <w:sz w:val="22"/>
              <w:szCs w:val="20"/>
            </w:rPr>
            <w:t>.20</w:t>
          </w:r>
          <w:r w:rsidR="00F00B07">
            <w:rPr>
              <w:rFonts w:ascii="Calibri" w:hAnsi="Calibri" w:cs="Calibri"/>
              <w:bCs/>
              <w:color w:val="0070C0"/>
              <w:sz w:val="22"/>
              <w:szCs w:val="20"/>
            </w:rPr>
            <w:t>25</w:t>
          </w:r>
        </w:p>
      </w:tc>
    </w:tr>
    <w:tr w:rsidR="00463D0F" w:rsidRPr="00523E9A" w14:paraId="44C9FD83" w14:textId="77777777" w:rsidTr="00BE0740">
      <w:trPr>
        <w:cantSplit/>
        <w:trHeight w:val="206"/>
        <w:jc w:val="center"/>
      </w:trPr>
      <w:tc>
        <w:tcPr>
          <w:tcW w:w="2391" w:type="dxa"/>
          <w:vMerge/>
          <w:vAlign w:val="center"/>
        </w:tcPr>
        <w:p w14:paraId="78320424" w14:textId="77777777" w:rsidR="00463D0F" w:rsidRPr="00523E9A" w:rsidRDefault="00463D0F" w:rsidP="00463D0F">
          <w:pPr>
            <w:rPr>
              <w:rFonts w:ascii="Calibri" w:hAnsi="Calibri" w:cs="Calibri"/>
              <w:b/>
              <w:sz w:val="22"/>
            </w:rPr>
          </w:pPr>
        </w:p>
      </w:tc>
      <w:tc>
        <w:tcPr>
          <w:tcW w:w="2249" w:type="dxa"/>
          <w:vMerge/>
          <w:vAlign w:val="center"/>
        </w:tcPr>
        <w:p w14:paraId="31D5C041" w14:textId="77777777" w:rsidR="00463D0F" w:rsidRPr="00523E9A" w:rsidRDefault="00463D0F" w:rsidP="00463D0F">
          <w:pPr>
            <w:rPr>
              <w:rFonts w:ascii="Calibri" w:hAnsi="Calibri" w:cs="Calibri"/>
              <w:bCs/>
              <w:color w:val="0070C0"/>
              <w:sz w:val="22"/>
            </w:rPr>
          </w:pPr>
        </w:p>
      </w:tc>
      <w:tc>
        <w:tcPr>
          <w:tcW w:w="2452" w:type="dxa"/>
          <w:vMerge/>
          <w:vAlign w:val="center"/>
        </w:tcPr>
        <w:p w14:paraId="703D5C18" w14:textId="77777777" w:rsidR="00463D0F" w:rsidRPr="00523E9A" w:rsidRDefault="00463D0F" w:rsidP="00463D0F">
          <w:pPr>
            <w:rPr>
              <w:rFonts w:ascii="Calibri" w:hAnsi="Calibri" w:cs="Calibri"/>
              <w:bCs/>
              <w:color w:val="0070C0"/>
              <w:sz w:val="22"/>
            </w:rPr>
          </w:pPr>
        </w:p>
      </w:tc>
      <w:tc>
        <w:tcPr>
          <w:tcW w:w="1623" w:type="dxa"/>
        </w:tcPr>
        <w:p w14:paraId="7D0306CA" w14:textId="77777777" w:rsidR="00463D0F" w:rsidRPr="00523E9A" w:rsidRDefault="00463D0F" w:rsidP="00463D0F">
          <w:pPr>
            <w:rPr>
              <w:rFonts w:ascii="Calibri" w:hAnsi="Calibri" w:cs="Calibri"/>
              <w:bCs/>
              <w:color w:val="0070C0"/>
              <w:sz w:val="22"/>
              <w:szCs w:val="20"/>
            </w:rPr>
          </w:pPr>
          <w:r w:rsidRPr="00523E9A">
            <w:rPr>
              <w:rFonts w:ascii="Calibri" w:hAnsi="Calibri" w:cs="Calibri"/>
              <w:bCs/>
              <w:color w:val="0070C0"/>
              <w:sz w:val="22"/>
              <w:szCs w:val="20"/>
            </w:rPr>
            <w:t>Sayfa No</w:t>
          </w:r>
        </w:p>
      </w:tc>
      <w:tc>
        <w:tcPr>
          <w:tcW w:w="2109" w:type="dxa"/>
        </w:tcPr>
        <w:p w14:paraId="7828802C" w14:textId="62A76447" w:rsidR="00463D0F" w:rsidRPr="00523E9A" w:rsidRDefault="00977CD8" w:rsidP="004F5AB6">
          <w:pPr>
            <w:rPr>
              <w:rFonts w:ascii="Calibri" w:hAnsi="Calibri" w:cs="Calibri"/>
              <w:bCs/>
              <w:color w:val="0070C0"/>
              <w:sz w:val="22"/>
              <w:szCs w:val="20"/>
            </w:rPr>
          </w:pPr>
          <w:r w:rsidRPr="00523E9A">
            <w:rPr>
              <w:rStyle w:val="SayfaNumaras"/>
              <w:rFonts w:ascii="Calibri" w:hAnsi="Calibri" w:cs="Calibri"/>
              <w:bCs/>
              <w:color w:val="0070C0"/>
              <w:sz w:val="22"/>
              <w:szCs w:val="20"/>
            </w:rPr>
            <w:fldChar w:fldCharType="begin"/>
          </w:r>
          <w:r w:rsidRPr="00523E9A">
            <w:rPr>
              <w:rStyle w:val="SayfaNumaras"/>
              <w:rFonts w:ascii="Calibri" w:hAnsi="Calibri" w:cs="Calibri"/>
              <w:bCs/>
              <w:color w:val="0070C0"/>
              <w:sz w:val="22"/>
              <w:szCs w:val="20"/>
            </w:rPr>
            <w:instrText xml:space="preserve"> PAGE </w:instrText>
          </w:r>
          <w:r w:rsidRPr="00523E9A">
            <w:rPr>
              <w:rStyle w:val="SayfaNumaras"/>
              <w:rFonts w:ascii="Calibri" w:hAnsi="Calibri" w:cs="Calibri"/>
              <w:bCs/>
              <w:color w:val="0070C0"/>
              <w:sz w:val="22"/>
              <w:szCs w:val="20"/>
            </w:rPr>
            <w:fldChar w:fldCharType="separate"/>
          </w:r>
          <w:r>
            <w:rPr>
              <w:rStyle w:val="SayfaNumaras"/>
              <w:rFonts w:ascii="Calibri" w:hAnsi="Calibri" w:cs="Calibri"/>
              <w:bCs/>
              <w:color w:val="0070C0"/>
              <w:sz w:val="22"/>
              <w:szCs w:val="20"/>
            </w:rPr>
            <w:t>1</w:t>
          </w:r>
          <w:r w:rsidRPr="00523E9A">
            <w:rPr>
              <w:rStyle w:val="SayfaNumaras"/>
              <w:rFonts w:ascii="Calibri" w:hAnsi="Calibri" w:cs="Calibri"/>
              <w:bCs/>
              <w:color w:val="0070C0"/>
              <w:sz w:val="22"/>
              <w:szCs w:val="20"/>
            </w:rPr>
            <w:fldChar w:fldCharType="end"/>
          </w:r>
          <w:r w:rsidRPr="00523E9A">
            <w:rPr>
              <w:rStyle w:val="SayfaNumaras"/>
              <w:rFonts w:ascii="Calibri" w:hAnsi="Calibri" w:cs="Calibri"/>
              <w:bCs/>
              <w:color w:val="0070C0"/>
              <w:sz w:val="22"/>
              <w:szCs w:val="20"/>
            </w:rPr>
            <w:t>/</w:t>
          </w:r>
          <w:r w:rsidRPr="00523E9A">
            <w:rPr>
              <w:rStyle w:val="SayfaNumaras"/>
              <w:rFonts w:ascii="Calibri" w:hAnsi="Calibri" w:cs="Calibri"/>
              <w:color w:val="0070C0"/>
              <w:sz w:val="22"/>
              <w:szCs w:val="20"/>
            </w:rPr>
            <w:fldChar w:fldCharType="begin"/>
          </w:r>
          <w:r w:rsidRPr="00523E9A">
            <w:rPr>
              <w:rStyle w:val="SayfaNumaras"/>
              <w:rFonts w:ascii="Calibri" w:hAnsi="Calibri" w:cs="Calibri"/>
              <w:color w:val="0070C0"/>
              <w:sz w:val="22"/>
              <w:szCs w:val="20"/>
            </w:rPr>
            <w:instrText xml:space="preserve"> NUMPAGES </w:instrText>
          </w:r>
          <w:r w:rsidRPr="00523E9A">
            <w:rPr>
              <w:rStyle w:val="SayfaNumaras"/>
              <w:rFonts w:ascii="Calibri" w:hAnsi="Calibri" w:cs="Calibri"/>
              <w:color w:val="0070C0"/>
              <w:sz w:val="22"/>
              <w:szCs w:val="20"/>
            </w:rPr>
            <w:fldChar w:fldCharType="separate"/>
          </w:r>
          <w:r>
            <w:rPr>
              <w:rStyle w:val="SayfaNumaras"/>
              <w:rFonts w:ascii="Calibri" w:hAnsi="Calibri" w:cs="Calibri"/>
              <w:color w:val="0070C0"/>
              <w:sz w:val="22"/>
              <w:szCs w:val="20"/>
            </w:rPr>
            <w:t>1</w:t>
          </w:r>
          <w:r w:rsidRPr="00523E9A">
            <w:rPr>
              <w:rStyle w:val="SayfaNumaras"/>
              <w:rFonts w:ascii="Calibri" w:hAnsi="Calibri" w:cs="Calibri"/>
              <w:color w:val="0070C0"/>
              <w:sz w:val="22"/>
              <w:szCs w:val="20"/>
            </w:rPr>
            <w:fldChar w:fldCharType="end"/>
          </w:r>
        </w:p>
      </w:tc>
    </w:tr>
  </w:tbl>
  <w:p w14:paraId="140F693A" w14:textId="77777777" w:rsidR="00463D0F" w:rsidRDefault="00463D0F" w:rsidP="007946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5444"/>
    <w:multiLevelType w:val="hybridMultilevel"/>
    <w:tmpl w:val="1C52C39C"/>
    <w:lvl w:ilvl="0" w:tplc="13B0B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04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AyNDMxMbYwMLY0MTVW0lEKTi0uzszPAykwqgUAuFXOMywAAAA="/>
  </w:docVars>
  <w:rsids>
    <w:rsidRoot w:val="00713701"/>
    <w:rsid w:val="00016AA9"/>
    <w:rsid w:val="00020170"/>
    <w:rsid w:val="00032B12"/>
    <w:rsid w:val="0007458C"/>
    <w:rsid w:val="000B6644"/>
    <w:rsid w:val="000C5B25"/>
    <w:rsid w:val="000D5E90"/>
    <w:rsid w:val="00100F65"/>
    <w:rsid w:val="00101447"/>
    <w:rsid w:val="0010149C"/>
    <w:rsid w:val="00101A6B"/>
    <w:rsid w:val="00106D9C"/>
    <w:rsid w:val="00120070"/>
    <w:rsid w:val="001216FA"/>
    <w:rsid w:val="0013146E"/>
    <w:rsid w:val="00132B17"/>
    <w:rsid w:val="00134E56"/>
    <w:rsid w:val="001602E6"/>
    <w:rsid w:val="00164E18"/>
    <w:rsid w:val="0016796E"/>
    <w:rsid w:val="00195C15"/>
    <w:rsid w:val="001A73F6"/>
    <w:rsid w:val="001B161C"/>
    <w:rsid w:val="001B2B97"/>
    <w:rsid w:val="00224739"/>
    <w:rsid w:val="00245FAF"/>
    <w:rsid w:val="00252ECB"/>
    <w:rsid w:val="00257C04"/>
    <w:rsid w:val="00257C2D"/>
    <w:rsid w:val="00261583"/>
    <w:rsid w:val="002812A7"/>
    <w:rsid w:val="002851F1"/>
    <w:rsid w:val="002A6C82"/>
    <w:rsid w:val="002D32B7"/>
    <w:rsid w:val="002D646F"/>
    <w:rsid w:val="002F6849"/>
    <w:rsid w:val="002F7A61"/>
    <w:rsid w:val="00322CC3"/>
    <w:rsid w:val="00323955"/>
    <w:rsid w:val="00342A1E"/>
    <w:rsid w:val="00353C0D"/>
    <w:rsid w:val="0037135B"/>
    <w:rsid w:val="003821D8"/>
    <w:rsid w:val="00397118"/>
    <w:rsid w:val="003979E5"/>
    <w:rsid w:val="003A05F0"/>
    <w:rsid w:val="003A7697"/>
    <w:rsid w:val="003D2127"/>
    <w:rsid w:val="003F300A"/>
    <w:rsid w:val="004028A1"/>
    <w:rsid w:val="00404D3C"/>
    <w:rsid w:val="00412F30"/>
    <w:rsid w:val="004144A2"/>
    <w:rsid w:val="0041458E"/>
    <w:rsid w:val="00416BD0"/>
    <w:rsid w:val="00424FB0"/>
    <w:rsid w:val="00431A24"/>
    <w:rsid w:val="00432A0B"/>
    <w:rsid w:val="00451491"/>
    <w:rsid w:val="004630A1"/>
    <w:rsid w:val="00463D0F"/>
    <w:rsid w:val="00473E16"/>
    <w:rsid w:val="00475FFA"/>
    <w:rsid w:val="004B5DB6"/>
    <w:rsid w:val="004D0933"/>
    <w:rsid w:val="004E4C35"/>
    <w:rsid w:val="004F5AB6"/>
    <w:rsid w:val="005533FC"/>
    <w:rsid w:val="00554855"/>
    <w:rsid w:val="00570E83"/>
    <w:rsid w:val="00590FF0"/>
    <w:rsid w:val="005B155F"/>
    <w:rsid w:val="005B433F"/>
    <w:rsid w:val="005D2F74"/>
    <w:rsid w:val="005D30FB"/>
    <w:rsid w:val="005E23E6"/>
    <w:rsid w:val="005F51F0"/>
    <w:rsid w:val="0063474A"/>
    <w:rsid w:val="00637651"/>
    <w:rsid w:val="006656CA"/>
    <w:rsid w:val="006B7B4B"/>
    <w:rsid w:val="006D49AC"/>
    <w:rsid w:val="00713701"/>
    <w:rsid w:val="00764BE1"/>
    <w:rsid w:val="00770C1E"/>
    <w:rsid w:val="0078184C"/>
    <w:rsid w:val="00784333"/>
    <w:rsid w:val="007946DA"/>
    <w:rsid w:val="007A3BAF"/>
    <w:rsid w:val="007B5A3C"/>
    <w:rsid w:val="007C2FB0"/>
    <w:rsid w:val="007E5FC2"/>
    <w:rsid w:val="0080231F"/>
    <w:rsid w:val="00804EAC"/>
    <w:rsid w:val="00825AE0"/>
    <w:rsid w:val="00826B56"/>
    <w:rsid w:val="0083785C"/>
    <w:rsid w:val="008433D2"/>
    <w:rsid w:val="008453E5"/>
    <w:rsid w:val="008458E7"/>
    <w:rsid w:val="00847233"/>
    <w:rsid w:val="00847A96"/>
    <w:rsid w:val="00871F6B"/>
    <w:rsid w:val="008748C3"/>
    <w:rsid w:val="00874E86"/>
    <w:rsid w:val="00882519"/>
    <w:rsid w:val="00882F78"/>
    <w:rsid w:val="0089760F"/>
    <w:rsid w:val="008F6E9E"/>
    <w:rsid w:val="0091216D"/>
    <w:rsid w:val="009234DA"/>
    <w:rsid w:val="009351A3"/>
    <w:rsid w:val="00977CD8"/>
    <w:rsid w:val="009A14D2"/>
    <w:rsid w:val="009D59B2"/>
    <w:rsid w:val="00A03721"/>
    <w:rsid w:val="00A0694E"/>
    <w:rsid w:val="00A14E7F"/>
    <w:rsid w:val="00A1536E"/>
    <w:rsid w:val="00A21F5C"/>
    <w:rsid w:val="00A22FEB"/>
    <w:rsid w:val="00A24BE8"/>
    <w:rsid w:val="00A31574"/>
    <w:rsid w:val="00A52E32"/>
    <w:rsid w:val="00A54E53"/>
    <w:rsid w:val="00A5522A"/>
    <w:rsid w:val="00A6658A"/>
    <w:rsid w:val="00A67035"/>
    <w:rsid w:val="00A72E54"/>
    <w:rsid w:val="00A77B7F"/>
    <w:rsid w:val="00A96865"/>
    <w:rsid w:val="00AB5F6A"/>
    <w:rsid w:val="00B15BBC"/>
    <w:rsid w:val="00B27C79"/>
    <w:rsid w:val="00B35D0A"/>
    <w:rsid w:val="00B6472F"/>
    <w:rsid w:val="00B67CDF"/>
    <w:rsid w:val="00B80183"/>
    <w:rsid w:val="00B84DF9"/>
    <w:rsid w:val="00B9156D"/>
    <w:rsid w:val="00B94641"/>
    <w:rsid w:val="00B95258"/>
    <w:rsid w:val="00B95CBB"/>
    <w:rsid w:val="00BA0868"/>
    <w:rsid w:val="00BA1997"/>
    <w:rsid w:val="00BC75A0"/>
    <w:rsid w:val="00BE0740"/>
    <w:rsid w:val="00BE3966"/>
    <w:rsid w:val="00BF34BE"/>
    <w:rsid w:val="00BF6450"/>
    <w:rsid w:val="00C04F73"/>
    <w:rsid w:val="00C12E70"/>
    <w:rsid w:val="00C16992"/>
    <w:rsid w:val="00C244F9"/>
    <w:rsid w:val="00C3050C"/>
    <w:rsid w:val="00C33B3C"/>
    <w:rsid w:val="00C90CBD"/>
    <w:rsid w:val="00C93CB2"/>
    <w:rsid w:val="00C95B1E"/>
    <w:rsid w:val="00CC04B8"/>
    <w:rsid w:val="00CC7DA5"/>
    <w:rsid w:val="00CE0896"/>
    <w:rsid w:val="00D153F1"/>
    <w:rsid w:val="00D2200D"/>
    <w:rsid w:val="00D412CB"/>
    <w:rsid w:val="00D52CBA"/>
    <w:rsid w:val="00D544A8"/>
    <w:rsid w:val="00D561A3"/>
    <w:rsid w:val="00D957FD"/>
    <w:rsid w:val="00DA3F59"/>
    <w:rsid w:val="00DA43C9"/>
    <w:rsid w:val="00DB0D6F"/>
    <w:rsid w:val="00DB5428"/>
    <w:rsid w:val="00DF1629"/>
    <w:rsid w:val="00DF3947"/>
    <w:rsid w:val="00E600D9"/>
    <w:rsid w:val="00E61AE4"/>
    <w:rsid w:val="00E61DF4"/>
    <w:rsid w:val="00E70278"/>
    <w:rsid w:val="00E9104C"/>
    <w:rsid w:val="00EA08F8"/>
    <w:rsid w:val="00EC7617"/>
    <w:rsid w:val="00ED3C2E"/>
    <w:rsid w:val="00EE6EE4"/>
    <w:rsid w:val="00EF2A7E"/>
    <w:rsid w:val="00F00B07"/>
    <w:rsid w:val="00F03362"/>
    <w:rsid w:val="00F04040"/>
    <w:rsid w:val="00F243D3"/>
    <w:rsid w:val="00F27B61"/>
    <w:rsid w:val="00F418AB"/>
    <w:rsid w:val="00F5272B"/>
    <w:rsid w:val="00F56094"/>
    <w:rsid w:val="00F720B9"/>
    <w:rsid w:val="00FB1321"/>
    <w:rsid w:val="00FB3696"/>
    <w:rsid w:val="00FD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43661E"/>
  <w15:chartTrackingRefBased/>
  <w15:docId w15:val="{CDF92FC9-8A9E-4E9F-B9C4-D7769B19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701"/>
    <w:rPr>
      <w:sz w:val="24"/>
      <w:szCs w:val="24"/>
    </w:rPr>
  </w:style>
  <w:style w:type="paragraph" w:styleId="Balk1">
    <w:name w:val="heading 1"/>
    <w:basedOn w:val="Normal"/>
    <w:next w:val="Normal"/>
    <w:qFormat/>
    <w:rsid w:val="007137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7137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1370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link w:val="stBilgi"/>
    <w:locked/>
    <w:rsid w:val="00713701"/>
    <w:rPr>
      <w:rFonts w:ascii="Calibri" w:eastAsia="Calibri" w:hAnsi="Calibri"/>
      <w:sz w:val="22"/>
      <w:szCs w:val="22"/>
      <w:lang w:val="tr-TR" w:eastAsia="en-US" w:bidi="ar-SA"/>
    </w:rPr>
  </w:style>
  <w:style w:type="paragraph" w:styleId="AltBilgi">
    <w:name w:val="footer"/>
    <w:basedOn w:val="Normal"/>
    <w:link w:val="AltBilgiChar"/>
    <w:uiPriority w:val="99"/>
    <w:rsid w:val="007E5FC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7E5FC2"/>
    <w:rPr>
      <w:sz w:val="24"/>
      <w:szCs w:val="24"/>
    </w:rPr>
  </w:style>
  <w:style w:type="paragraph" w:styleId="BalonMetni">
    <w:name w:val="Balloon Text"/>
    <w:basedOn w:val="Normal"/>
    <w:link w:val="BalonMetniChar"/>
    <w:rsid w:val="007E5FC2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E5FC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82519"/>
    <w:pPr>
      <w:ind w:left="708"/>
    </w:pPr>
  </w:style>
  <w:style w:type="character" w:styleId="Kpr">
    <w:name w:val="Hyperlink"/>
    <w:rsid w:val="005E23E6"/>
    <w:rPr>
      <w:color w:val="0563C1"/>
      <w:u w:val="single"/>
    </w:rPr>
  </w:style>
  <w:style w:type="character" w:styleId="SayfaNumaras">
    <w:name w:val="page number"/>
    <w:rsid w:val="0046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396FB-E405-4B1C-AB01-07F358FD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ModifiedBy>SAMET MEMİŞ</cp:lastModifiedBy>
  <cp:revision>2</cp:revision>
  <cp:lastPrinted>2025-09-22T08:12:00Z</cp:lastPrinted>
  <dcterms:created xsi:type="dcterms:W3CDTF">2024-09-12T14:55:00Z</dcterms:created>
  <dcterms:modified xsi:type="dcterms:W3CDTF">2025-09-22T08:13:00Z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http://www.zotero.org/styles/aeue-international-journal-of-electronics-and-communications</vt:lpwstr>
  </property>
  <property fmtid="{D5CDD505-2E9C-101B-9397-08002B2CF9AE}" pid="3" name="Mendeley Recent Style Name 0_1">
    <vt:lpwstr>AEUE - International Journal of Electronics and Communications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http://www.zotero.org/styles/american-political-science-association</vt:lpwstr>
  </property>
  <property fmtid="{D5CDD505-2E9C-101B-9397-08002B2CF9AE}" pid="7" name="Mendeley Recent Style Name 2_1">
    <vt:lpwstr>American Political Science Association</vt:lpwstr>
  </property>
  <property fmtid="{D5CDD505-2E9C-101B-9397-08002B2CF9AE}" pid="8" name="Mendeley Recent Style Id 3_1">
    <vt:lpwstr>http://www.zotero.org/styles/apa</vt:lpwstr>
  </property>
  <property fmtid="{D5CDD505-2E9C-101B-9397-08002B2CF9AE}" pid="9" name="Mendeley Recent Style Name 3_1">
    <vt:lpwstr>American Psychological Association 6th edition</vt:lpwstr>
  </property>
  <property fmtid="{D5CDD505-2E9C-101B-9397-08002B2CF9AE}" pid="10" name="Mendeley Recent Style Id 4_1">
    <vt:lpwstr>http://www.zotero.org/styles/american-sociological-association</vt:lpwstr>
  </property>
  <property fmtid="{D5CDD505-2E9C-101B-9397-08002B2CF9AE}" pid="11" name="Mendeley Recent Style Name 4_1">
    <vt:lpwstr>American Sociological Association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16th edition (author-date)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